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FAC10" w14:textId="19465E9D" w:rsidR="00225652" w:rsidRPr="00754ED5" w:rsidRDefault="00225652" w:rsidP="00754ED5">
      <w:pPr>
        <w:pStyle w:val="a3"/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54ED5">
        <w:rPr>
          <w:rFonts w:ascii="Times New Roman" w:hAnsi="Times New Roman" w:cs="Times New Roman"/>
          <w:i/>
          <w:iCs/>
          <w:sz w:val="28"/>
          <w:szCs w:val="28"/>
        </w:rPr>
        <w:t xml:space="preserve">Рабочий лист </w:t>
      </w:r>
      <w:r w:rsidR="00091E88">
        <w:rPr>
          <w:rFonts w:ascii="Times New Roman" w:hAnsi="Times New Roman" w:cs="Times New Roman"/>
          <w:i/>
          <w:iCs/>
          <w:sz w:val="28"/>
          <w:szCs w:val="28"/>
        </w:rPr>
        <w:t>2</w:t>
      </w:r>
    </w:p>
    <w:p w14:paraId="54BE7EEB" w14:textId="42917203" w:rsidR="0028366C" w:rsidRPr="00004B20" w:rsidRDefault="0028366C" w:rsidP="00004B20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4B20">
        <w:rPr>
          <w:rFonts w:ascii="Times New Roman" w:hAnsi="Times New Roman" w:cs="Times New Roman"/>
          <w:b/>
          <w:bCs/>
          <w:sz w:val="28"/>
          <w:szCs w:val="28"/>
        </w:rPr>
        <w:t>Литературное чтение</w:t>
      </w:r>
      <w:r w:rsidR="002E45C4" w:rsidRPr="00004B2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04B20">
        <w:rPr>
          <w:rFonts w:ascii="Times New Roman" w:hAnsi="Times New Roman" w:cs="Times New Roman"/>
          <w:b/>
          <w:bCs/>
          <w:sz w:val="28"/>
          <w:szCs w:val="28"/>
        </w:rPr>
        <w:t xml:space="preserve">2 класс </w:t>
      </w:r>
    </w:p>
    <w:p w14:paraId="4B600A95" w14:textId="385AC119" w:rsidR="002E45C4" w:rsidRDefault="002E45C4" w:rsidP="00004B20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04B2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004B20" w:rsidRPr="00004B20">
        <w:rPr>
          <w:rFonts w:ascii="Times New Roman" w:hAnsi="Times New Roman" w:cs="Times New Roman"/>
          <w:b/>
          <w:bCs/>
          <w:sz w:val="28"/>
          <w:szCs w:val="28"/>
        </w:rPr>
        <w:t xml:space="preserve"> «Биография</w:t>
      </w:r>
      <w:r w:rsidR="0018038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80384" w:rsidRPr="00180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80384" w:rsidRPr="00004B20">
        <w:rPr>
          <w:rFonts w:ascii="Times New Roman" w:hAnsi="Times New Roman" w:cs="Times New Roman"/>
          <w:b/>
          <w:bCs/>
          <w:sz w:val="28"/>
          <w:szCs w:val="28"/>
        </w:rPr>
        <w:t>Ра</w:t>
      </w:r>
      <w:r w:rsidR="00180384">
        <w:rPr>
          <w:rFonts w:ascii="Times New Roman" w:hAnsi="Times New Roman" w:cs="Times New Roman"/>
          <w:b/>
          <w:bCs/>
          <w:sz w:val="28"/>
          <w:szCs w:val="28"/>
        </w:rPr>
        <w:t>звитие читательской грамотности</w:t>
      </w:r>
      <w:r w:rsidR="00004B20" w:rsidRPr="00004B2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CAE9F85" w14:textId="5E6EF986" w:rsidR="003B67A7" w:rsidRPr="003B67A7" w:rsidRDefault="003B67A7" w:rsidP="00004B20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67A7">
        <w:rPr>
          <w:rFonts w:ascii="Times New Roman" w:hAnsi="Times New Roman" w:cs="Times New Roman"/>
          <w:bCs/>
          <w:sz w:val="28"/>
          <w:szCs w:val="28"/>
        </w:rPr>
        <w:t>Урок начинается в первом зале цокольного этажа.</w:t>
      </w:r>
    </w:p>
    <w:p w14:paraId="54C7951E" w14:textId="3CD615A9" w:rsidR="008448FC" w:rsidRDefault="003B67A7" w:rsidP="00004B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4B20">
        <w:rPr>
          <w:rFonts w:ascii="Times New Roman" w:hAnsi="Times New Roman" w:cs="Times New Roman"/>
          <w:sz w:val="28"/>
          <w:szCs w:val="28"/>
        </w:rPr>
        <w:t>Д</w:t>
      </w:r>
      <w:r w:rsidR="0028366C">
        <w:rPr>
          <w:rFonts w:ascii="Times New Roman" w:hAnsi="Times New Roman" w:cs="Times New Roman"/>
          <w:sz w:val="28"/>
          <w:szCs w:val="28"/>
        </w:rPr>
        <w:t>ом, в котором вы сейчас находитесь</w:t>
      </w:r>
      <w:r w:rsidR="00004B20">
        <w:rPr>
          <w:rFonts w:ascii="Times New Roman" w:hAnsi="Times New Roman" w:cs="Times New Roman"/>
          <w:sz w:val="28"/>
          <w:szCs w:val="28"/>
        </w:rPr>
        <w:t xml:space="preserve">, когда-то принадлежал </w:t>
      </w:r>
      <w:r w:rsidR="0028366C" w:rsidRPr="00004B20">
        <w:rPr>
          <w:rFonts w:ascii="Times New Roman" w:hAnsi="Times New Roman" w:cs="Times New Roman"/>
          <w:sz w:val="28"/>
          <w:szCs w:val="28"/>
        </w:rPr>
        <w:t>Сергею Павловичу Ко</w:t>
      </w:r>
      <w:r w:rsidR="008448FC" w:rsidRPr="00004B20">
        <w:rPr>
          <w:rFonts w:ascii="Times New Roman" w:hAnsi="Times New Roman" w:cs="Times New Roman"/>
          <w:sz w:val="28"/>
          <w:szCs w:val="28"/>
        </w:rPr>
        <w:t>ролёву</w:t>
      </w:r>
      <w:r w:rsidR="002E45C4" w:rsidRPr="00004B20">
        <w:rPr>
          <w:rFonts w:ascii="Times New Roman" w:hAnsi="Times New Roman" w:cs="Times New Roman"/>
          <w:sz w:val="28"/>
          <w:szCs w:val="28"/>
        </w:rPr>
        <w:t>.</w:t>
      </w:r>
    </w:p>
    <w:p w14:paraId="07B09457" w14:textId="01B0C70B" w:rsidR="008448FC" w:rsidRDefault="008448FC" w:rsidP="00004B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48F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8FC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учите </w:t>
      </w:r>
      <w:r w:rsidR="003F7997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2E45C4">
        <w:rPr>
          <w:rFonts w:ascii="Times New Roman" w:hAnsi="Times New Roman" w:cs="Times New Roman"/>
          <w:sz w:val="28"/>
          <w:szCs w:val="28"/>
        </w:rPr>
        <w:t>на стенде</w:t>
      </w:r>
      <w:r>
        <w:rPr>
          <w:rFonts w:ascii="Times New Roman" w:hAnsi="Times New Roman" w:cs="Times New Roman"/>
          <w:sz w:val="28"/>
          <w:szCs w:val="28"/>
        </w:rPr>
        <w:t xml:space="preserve"> «Крылья» и составьте </w:t>
      </w:r>
      <w:r w:rsidR="00FE2882">
        <w:rPr>
          <w:rFonts w:ascii="Times New Roman" w:hAnsi="Times New Roman" w:cs="Times New Roman"/>
          <w:sz w:val="28"/>
          <w:szCs w:val="28"/>
        </w:rPr>
        <w:t xml:space="preserve">схему </w:t>
      </w:r>
      <w:r w:rsidR="003F7997">
        <w:rPr>
          <w:rFonts w:ascii="Times New Roman" w:hAnsi="Times New Roman" w:cs="Times New Roman"/>
          <w:sz w:val="28"/>
          <w:szCs w:val="28"/>
        </w:rPr>
        <w:t>родословн</w:t>
      </w:r>
      <w:r w:rsidR="00FE2882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Сергея Павловича Королёва.         </w:t>
      </w:r>
    </w:p>
    <w:p w14:paraId="1C378B6C" w14:textId="4A13A5F0" w:rsidR="008448FC" w:rsidRDefault="00FE2882" w:rsidP="00004B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2882">
        <w:rPr>
          <w:rFonts w:ascii="Times New Roman" w:hAnsi="Times New Roman" w:cs="Times New Roman"/>
          <w:b/>
          <w:sz w:val="28"/>
          <w:szCs w:val="28"/>
        </w:rPr>
        <w:t>(Дети дополняют схему стрелками, которые отсутствуют в начальном варианте задания.)</w:t>
      </w:r>
    </w:p>
    <w:p w14:paraId="19EC8275" w14:textId="4A99C163" w:rsidR="003F7997" w:rsidRDefault="003F7997" w:rsidP="008448FC">
      <w:pPr>
        <w:rPr>
          <w:rFonts w:ascii="Times New Roman" w:hAnsi="Times New Roman" w:cs="Times New Roman"/>
          <w:b/>
          <w:sz w:val="28"/>
          <w:szCs w:val="28"/>
        </w:rPr>
      </w:pPr>
    </w:p>
    <w:p w14:paraId="21557C47" w14:textId="17039F1B" w:rsidR="003F7997" w:rsidRDefault="008B6CA7" w:rsidP="008448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FB9E03" wp14:editId="3B5376A8">
            <wp:extent cx="5705475" cy="5447936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9" t="-571" r="31693" b="22178"/>
                    <a:stretch/>
                  </pic:blipFill>
                  <pic:spPr bwMode="auto">
                    <a:xfrm>
                      <a:off x="0" y="0"/>
                      <a:ext cx="5711773" cy="54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66200" w14:textId="77777777" w:rsidR="00FE2882" w:rsidRDefault="00FE2882" w:rsidP="00004B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FD7CD8D" w14:textId="493CEE05" w:rsidR="003F7997" w:rsidRDefault="00AE29E1" w:rsidP="00004B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 xml:space="preserve"> Используя информацию стендов зала</w:t>
      </w:r>
      <w:r w:rsidR="00EF7EDC">
        <w:rPr>
          <w:rFonts w:ascii="Times New Roman" w:hAnsi="Times New Roman" w:cs="Times New Roman"/>
          <w:sz w:val="28"/>
          <w:szCs w:val="28"/>
        </w:rPr>
        <w:t xml:space="preserve"> и витрин</w:t>
      </w:r>
      <w:r>
        <w:rPr>
          <w:rFonts w:ascii="Times New Roman" w:hAnsi="Times New Roman" w:cs="Times New Roman"/>
          <w:sz w:val="28"/>
          <w:szCs w:val="28"/>
        </w:rPr>
        <w:t xml:space="preserve">, дополните </w:t>
      </w:r>
      <w:r w:rsidR="002E45C4">
        <w:rPr>
          <w:rFonts w:ascii="Times New Roman" w:hAnsi="Times New Roman" w:cs="Times New Roman"/>
          <w:sz w:val="28"/>
          <w:szCs w:val="28"/>
        </w:rPr>
        <w:t>соответствующими</w:t>
      </w:r>
      <w:r>
        <w:rPr>
          <w:rFonts w:ascii="Times New Roman" w:hAnsi="Times New Roman" w:cs="Times New Roman"/>
          <w:sz w:val="28"/>
          <w:szCs w:val="28"/>
        </w:rPr>
        <w:t xml:space="preserve"> данными биографические сведения о жизни Сергея Павловича Королёва.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1E7C71" w14:paraId="429E0592" w14:textId="77777777" w:rsidTr="00990EAF">
        <w:tc>
          <w:tcPr>
            <w:tcW w:w="4248" w:type="dxa"/>
          </w:tcPr>
          <w:p w14:paraId="74F58E0F" w14:textId="77777777" w:rsidR="001E7C71" w:rsidRPr="00754ED5" w:rsidRDefault="001E7C71" w:rsidP="0022565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ФИО </w:t>
            </w:r>
          </w:p>
        </w:tc>
        <w:tc>
          <w:tcPr>
            <w:tcW w:w="5097" w:type="dxa"/>
          </w:tcPr>
          <w:p w14:paraId="0B57CE9D" w14:textId="77777777" w:rsidR="001E7C71" w:rsidRPr="00754ED5" w:rsidRDefault="001E7C71" w:rsidP="0022565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>Королёв Сергей Павлович</w:t>
            </w:r>
          </w:p>
        </w:tc>
      </w:tr>
      <w:tr w:rsidR="001E7C71" w14:paraId="7E9D288D" w14:textId="77777777" w:rsidTr="00990EAF">
        <w:tc>
          <w:tcPr>
            <w:tcW w:w="4248" w:type="dxa"/>
          </w:tcPr>
          <w:p w14:paraId="43489625" w14:textId="77777777" w:rsidR="001E7C71" w:rsidRDefault="001E7C71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5097" w:type="dxa"/>
          </w:tcPr>
          <w:p w14:paraId="52B4D6B1" w14:textId="77777777" w:rsidR="001E7C71" w:rsidRPr="00890CE8" w:rsidRDefault="001E7C71" w:rsidP="002256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 января 1907 года </w:t>
            </w:r>
          </w:p>
        </w:tc>
      </w:tr>
      <w:tr w:rsidR="001E7C71" w14:paraId="60E95E6F" w14:textId="77777777" w:rsidTr="00990EAF">
        <w:tc>
          <w:tcPr>
            <w:tcW w:w="4248" w:type="dxa"/>
          </w:tcPr>
          <w:p w14:paraId="6E29AAC5" w14:textId="77777777" w:rsidR="001E7C71" w:rsidRDefault="001E7C71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рождения </w:t>
            </w:r>
          </w:p>
        </w:tc>
        <w:tc>
          <w:tcPr>
            <w:tcW w:w="5097" w:type="dxa"/>
          </w:tcPr>
          <w:p w14:paraId="4F894A04" w14:textId="3B434B07" w:rsidR="001E7C71" w:rsidRDefault="001E7C71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Город Житом</w:t>
            </w:r>
            <w:r w:rsidR="0081763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(Украина)</w:t>
            </w:r>
          </w:p>
        </w:tc>
      </w:tr>
      <w:tr w:rsidR="00035EBA" w14:paraId="688DB6E0" w14:textId="77777777" w:rsidTr="00990EAF">
        <w:tc>
          <w:tcPr>
            <w:tcW w:w="4248" w:type="dxa"/>
          </w:tcPr>
          <w:p w14:paraId="73D8A023" w14:textId="1BE34CE7" w:rsidR="00035EBA" w:rsidRDefault="00990EAF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 в городе Нежине</w:t>
            </w:r>
            <w:r w:rsidR="00180384">
              <w:rPr>
                <w:rFonts w:ascii="Times New Roman" w:hAnsi="Times New Roman" w:cs="Times New Roman"/>
                <w:sz w:val="28"/>
                <w:szCs w:val="28"/>
              </w:rPr>
              <w:t xml:space="preserve"> (с двух лет)</w:t>
            </w:r>
          </w:p>
        </w:tc>
        <w:tc>
          <w:tcPr>
            <w:tcW w:w="5097" w:type="dxa"/>
          </w:tcPr>
          <w:p w14:paraId="58845A6C" w14:textId="7135C597" w:rsidR="00035EBA" w:rsidRDefault="00990EAF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С 1909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E7C71" w14:paraId="77102F9D" w14:textId="77777777" w:rsidTr="00990EAF">
        <w:tc>
          <w:tcPr>
            <w:tcW w:w="4248" w:type="dxa"/>
          </w:tcPr>
          <w:p w14:paraId="1FADA0D2" w14:textId="77777777" w:rsidR="001E7C71" w:rsidRDefault="001E7C71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Переехал в Одессу</w:t>
            </w:r>
          </w:p>
        </w:tc>
        <w:tc>
          <w:tcPr>
            <w:tcW w:w="5097" w:type="dxa"/>
          </w:tcPr>
          <w:p w14:paraId="62FF4BEA" w14:textId="77777777" w:rsidR="001E7C71" w:rsidRPr="00890CE8" w:rsidRDefault="001E7C71" w:rsidP="002256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1916 г. </w:t>
            </w:r>
          </w:p>
        </w:tc>
      </w:tr>
      <w:tr w:rsidR="001E7C71" w14:paraId="72019452" w14:textId="77777777" w:rsidTr="00990EAF">
        <w:tc>
          <w:tcPr>
            <w:tcW w:w="4248" w:type="dxa"/>
          </w:tcPr>
          <w:p w14:paraId="42FF918C" w14:textId="77777777" w:rsidR="001E7C71" w:rsidRDefault="00990EAF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окончания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Стройпрофшколы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№1. Специальность</w:t>
            </w:r>
          </w:p>
        </w:tc>
        <w:tc>
          <w:tcPr>
            <w:tcW w:w="5097" w:type="dxa"/>
          </w:tcPr>
          <w:p w14:paraId="617F76E8" w14:textId="77777777" w:rsidR="001E7C71" w:rsidRPr="00890CE8" w:rsidRDefault="00990EAF" w:rsidP="002256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1924 г., крове</w:t>
            </w:r>
            <w:r w:rsidR="00397ED3"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льщик-</w:t>
            </w:r>
            <w:proofErr w:type="spellStart"/>
            <w:r w:rsidR="00397ED3"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черепичник</w:t>
            </w:r>
            <w:proofErr w:type="spellEnd"/>
          </w:p>
        </w:tc>
      </w:tr>
      <w:tr w:rsidR="001E7C71" w14:paraId="2405F192" w14:textId="77777777" w:rsidTr="00990EAF">
        <w:tc>
          <w:tcPr>
            <w:tcW w:w="4248" w:type="dxa"/>
          </w:tcPr>
          <w:p w14:paraId="41A3F929" w14:textId="77777777" w:rsidR="001E7C71" w:rsidRDefault="00397ED3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 учиться в Киевском политехническом институте</w:t>
            </w:r>
          </w:p>
        </w:tc>
        <w:tc>
          <w:tcPr>
            <w:tcW w:w="5097" w:type="dxa"/>
          </w:tcPr>
          <w:p w14:paraId="4A9A7EF9" w14:textId="77777777" w:rsidR="001E7C71" w:rsidRPr="00890CE8" w:rsidRDefault="00397ED3" w:rsidP="002256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1924 г.</w:t>
            </w:r>
          </w:p>
        </w:tc>
      </w:tr>
      <w:tr w:rsidR="001E7C71" w14:paraId="04BBA089" w14:textId="77777777" w:rsidTr="00990EAF">
        <w:tc>
          <w:tcPr>
            <w:tcW w:w="4248" w:type="dxa"/>
          </w:tcPr>
          <w:p w14:paraId="13114316" w14:textId="77777777" w:rsidR="001E7C71" w:rsidRDefault="00BE0337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 учёбы</w:t>
            </w:r>
            <w:r w:rsidR="00397ED3">
              <w:rPr>
                <w:rFonts w:ascii="Times New Roman" w:hAnsi="Times New Roman" w:cs="Times New Roman"/>
                <w:sz w:val="28"/>
                <w:szCs w:val="28"/>
              </w:rPr>
              <w:t xml:space="preserve"> в Московском высшем техническом училище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имени Н.Э. Баумана</w:t>
            </w:r>
          </w:p>
        </w:tc>
        <w:tc>
          <w:tcPr>
            <w:tcW w:w="5097" w:type="dxa"/>
          </w:tcPr>
          <w:p w14:paraId="18475CB1" w14:textId="77777777" w:rsidR="001E7C71" w:rsidRPr="00890CE8" w:rsidRDefault="00BE0337" w:rsidP="002256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1926 г. – </w:t>
            </w:r>
            <w:r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>1930 г.</w:t>
            </w: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E0337" w14:paraId="2900D63E" w14:textId="77777777" w:rsidTr="00990EAF">
        <w:tc>
          <w:tcPr>
            <w:tcW w:w="4248" w:type="dxa"/>
          </w:tcPr>
          <w:p w14:paraId="5D08ADC7" w14:textId="77777777" w:rsidR="00EF7EDC" w:rsidRDefault="00EF7EDC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5ACC7" w14:textId="4CB9464A" w:rsidR="00754ED5" w:rsidRDefault="00754ED5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Награды и звания</w:t>
            </w:r>
          </w:p>
        </w:tc>
        <w:tc>
          <w:tcPr>
            <w:tcW w:w="5097" w:type="dxa"/>
          </w:tcPr>
          <w:p w14:paraId="1782024C" w14:textId="0C2634F5" w:rsidR="00C33F21" w:rsidRDefault="00C33F21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1956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Герой Социалистического труда</w:t>
            </w:r>
            <w:r w:rsidR="00754E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9ED355" w14:textId="232BBAF3" w:rsidR="00EF7EDC" w:rsidRDefault="00EF7EDC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1957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="00754E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Ленинской премии. </w:t>
            </w:r>
          </w:p>
          <w:p w14:paraId="751E5DC9" w14:textId="77777777" w:rsidR="00BE0337" w:rsidRDefault="00C33F21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>1958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7ED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E0337">
              <w:rPr>
                <w:rFonts w:ascii="Times New Roman" w:hAnsi="Times New Roman" w:cs="Times New Roman"/>
                <w:sz w:val="28"/>
                <w:szCs w:val="28"/>
              </w:rPr>
              <w:t xml:space="preserve">ействительный член Академии наук СССР </w:t>
            </w:r>
          </w:p>
        </w:tc>
      </w:tr>
      <w:tr w:rsidR="001E7C71" w14:paraId="425485F1" w14:textId="77777777" w:rsidTr="00990EAF">
        <w:tc>
          <w:tcPr>
            <w:tcW w:w="4248" w:type="dxa"/>
          </w:tcPr>
          <w:p w14:paraId="2027C37F" w14:textId="77777777" w:rsidR="001E7C71" w:rsidRDefault="00890CE8" w:rsidP="002256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Присвоено учёное звание. Какое?</w:t>
            </w:r>
            <w:r w:rsidR="00BE03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97" w:type="dxa"/>
          </w:tcPr>
          <w:p w14:paraId="308390BE" w14:textId="7893983B" w:rsidR="001E7C71" w:rsidRPr="00890CE8" w:rsidRDefault="00BE0337" w:rsidP="002256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1963 г. Профессор </w:t>
            </w:r>
            <w:r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>кафедр</w:t>
            </w:r>
            <w:r w:rsidR="00C6222F"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летательны</w:t>
            </w:r>
            <w:r w:rsidR="00C6222F"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r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аппарат</w:t>
            </w:r>
            <w:r w:rsidR="00C6222F" w:rsidRPr="00754ED5"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</w:p>
        </w:tc>
      </w:tr>
    </w:tbl>
    <w:p w14:paraId="5EA8E998" w14:textId="70BF1B50" w:rsidR="00225652" w:rsidRDefault="00225652" w:rsidP="008448FC">
      <w:pPr>
        <w:rPr>
          <w:rFonts w:ascii="Times New Roman" w:hAnsi="Times New Roman" w:cs="Times New Roman"/>
          <w:b/>
          <w:sz w:val="28"/>
          <w:szCs w:val="28"/>
        </w:rPr>
      </w:pPr>
    </w:p>
    <w:p w14:paraId="6E87B46F" w14:textId="77777777" w:rsidR="008B6CA7" w:rsidRDefault="008B6CA7" w:rsidP="008448FC">
      <w:pPr>
        <w:rPr>
          <w:rFonts w:ascii="Times New Roman" w:hAnsi="Times New Roman" w:cs="Times New Roman"/>
          <w:b/>
          <w:sz w:val="28"/>
          <w:szCs w:val="28"/>
        </w:rPr>
      </w:pPr>
    </w:p>
    <w:p w14:paraId="20286C80" w14:textId="77777777" w:rsidR="00225652" w:rsidRDefault="00EF7EDC" w:rsidP="00844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EF7EDC">
        <w:rPr>
          <w:rFonts w:ascii="Times New Roman" w:hAnsi="Times New Roman" w:cs="Times New Roman"/>
          <w:sz w:val="28"/>
          <w:szCs w:val="28"/>
        </w:rPr>
        <w:t>Отметьте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5C4">
        <w:rPr>
          <w:rFonts w:ascii="Times New Roman" w:hAnsi="Times New Roman" w:cs="Times New Roman"/>
          <w:sz w:val="28"/>
          <w:szCs w:val="28"/>
        </w:rPr>
        <w:t>галочкой (</w:t>
      </w:r>
      <w:r w:rsidR="002E45C4" w:rsidRPr="00EF7EDC">
        <w:rPr>
          <w:rFonts w:ascii="Times New Roman" w:hAnsi="Times New Roman" w:cs="Times New Roman"/>
          <w:b/>
          <w:sz w:val="40"/>
          <w:szCs w:val="40"/>
        </w:rPr>
        <w:sym w:font="Wingdings 2" w:char="F050"/>
      </w:r>
      <w:r w:rsidR="002E45C4">
        <w:rPr>
          <w:rFonts w:ascii="Times New Roman" w:hAnsi="Times New Roman" w:cs="Times New Roman"/>
          <w:sz w:val="28"/>
          <w:szCs w:val="28"/>
        </w:rPr>
        <w:t>)</w:t>
      </w:r>
      <w:r w:rsidRPr="00EF7EDC">
        <w:rPr>
          <w:rFonts w:ascii="Times New Roman" w:hAnsi="Times New Roman" w:cs="Times New Roman"/>
          <w:sz w:val="28"/>
          <w:szCs w:val="28"/>
        </w:rPr>
        <w:t>, какими медалями был награждён Сергей Павлович.</w:t>
      </w:r>
    </w:p>
    <w:p w14:paraId="743CEB98" w14:textId="111650DA" w:rsidR="003F7997" w:rsidRDefault="00EF7EDC" w:rsidP="008448FC">
      <w:pPr>
        <w:rPr>
          <w:rFonts w:ascii="Times New Roman" w:hAnsi="Times New Roman" w:cs="Times New Roman"/>
          <w:b/>
          <w:sz w:val="28"/>
          <w:szCs w:val="28"/>
        </w:rPr>
      </w:pPr>
      <w:r w:rsidRPr="00EF7ED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1881"/>
        <w:gridCol w:w="2222"/>
        <w:gridCol w:w="2724"/>
      </w:tblGrid>
      <w:tr w:rsidR="0058122F" w14:paraId="1599A0A0" w14:textId="77777777" w:rsidTr="0058122F">
        <w:tc>
          <w:tcPr>
            <w:tcW w:w="2508" w:type="dxa"/>
          </w:tcPr>
          <w:p w14:paraId="602723A6" w14:textId="77777777" w:rsidR="0058122F" w:rsidRDefault="0058122F" w:rsidP="005812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B57D2B" wp14:editId="128F9837">
                  <wp:extent cx="1485900" cy="2166712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За_доблестный_труд_в_ВОВ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4" t="7925" r="25922" b="18172"/>
                          <a:stretch/>
                        </pic:blipFill>
                        <pic:spPr bwMode="auto">
                          <a:xfrm>
                            <a:off x="0" y="0"/>
                            <a:ext cx="1501046" cy="2188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14:paraId="588F73D7" w14:textId="77777777" w:rsidR="0058122F" w:rsidRDefault="0058122F" w:rsidP="005812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F354C" wp14:editId="0D3C6ABF">
                  <wp:extent cx="1075587" cy="2152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За отвагу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94" cy="222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14:paraId="125BE576" w14:textId="77777777" w:rsidR="0058122F" w:rsidRDefault="0058122F" w:rsidP="0058122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1D7D576" wp14:editId="3024F2E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154940</wp:posOffset>
                  </wp:positionV>
                  <wp:extent cx="12954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82" y="21388"/>
                      <wp:lineTo x="2128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лауреат Ленинской премии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9" t="293" r="15077" b="780"/>
                          <a:stretch/>
                        </pic:blipFill>
                        <pic:spPr bwMode="auto">
                          <a:xfrm>
                            <a:off x="0" y="0"/>
                            <a:ext cx="12954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2" w:type="dxa"/>
          </w:tcPr>
          <w:p w14:paraId="6A7E97FC" w14:textId="77777777" w:rsidR="0058122F" w:rsidRDefault="0058122F" w:rsidP="0058122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4882686" wp14:editId="463A8D8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24765</wp:posOffset>
                  </wp:positionV>
                  <wp:extent cx="1609725" cy="2146300"/>
                  <wp:effectExtent l="0" t="0" r="9525" b="6350"/>
                  <wp:wrapTight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едаль Серп и моло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122F" w14:paraId="66FD0FFA" w14:textId="77777777" w:rsidTr="0058122F">
        <w:tc>
          <w:tcPr>
            <w:tcW w:w="2508" w:type="dxa"/>
          </w:tcPr>
          <w:p w14:paraId="41B3DA30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F54BD13" wp14:editId="00E668DC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172085</wp:posOffset>
                      </wp:positionV>
                      <wp:extent cx="314325" cy="28575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9627DA3" id="Прямоугольник 18" o:spid="_x0000_s1026" style="position:absolute;margin-left:39.8pt;margin-top:13.55pt;width:24.75pt;height:2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F4hgIAABwFAAAOAAAAZHJzL2Uyb0RvYy54bWysVM1u2zAMvg/YOwi6r47TZO2COkXQosOA&#10;oi3WDj2rspQYk0VNUuJkpwG7Dtgj7CF2GfbTZ3DeaJTsOEFX7DDsIpMmP1IkP+roeFkqshDWFaAz&#10;mu71KBGaQ17oaUbf3Jw9O6TEeaZzpkCLjK6Eo8fjp0+OKjMSfZiByoUlGES7UWUyOvPejJLE8Zko&#10;mdsDIzQaJdiSeVTtNMktqzB6qZJ+r/c8qcDmxgIXzuHf08ZIxzG+lIL7Symd8ERlFO/m42njeRfO&#10;ZHzERlPLzKzg7TXYP9yiZIXGpF2oU+YZmdvij1BlwS04kH6PQ5mAlAUXsQasJu09qOZ6xoyItWBz&#10;nOna5P5fWH6xuLKkyHF2OCnNSpxR/WX9Yf25/lnfrz/WX+v7+sf6U/2r/lZ/J+iEHauMGyHw2lzZ&#10;VnMohvKX0pbhi4WRZezyquuyWHrC8ed+OtjvDynhaOofDg+GcQrJFmys8y8FlCQIGbU4xNhbtjh3&#10;HhOi68YFlXCZJn2U/EqJcAOlXwuJhWHCfkRHSokTZcmCIRnyt2koBWNFzwCRhVIdKH0MpPwG1PoG&#10;mIg064C9x4DbbJ13zAjad8Cy0GD/DpaN/6bqptZQ9h3kK5yjhYbgzvCzApt3zpy/YhYZjdzHLfWX&#10;eEgFVUahlSiZgX3/2P/gj0RDKyUVbkhG3bs5s4IS9UojBV+kg0FYqagMhgd9VOyu5W7XouflCWDf&#10;U3wPDI9i8PdqI0oL5S0u8yRkRRPTHHNnlHu7UU58s7n4HHAxmUQ3XCPD/Lm+NjwED10N5LhZ3jJr&#10;WgZ5pN4FbLaJjR4QqfENSA2TuQdZRJZt+9r2G1cwEqZ9LsKO7+rRa/uojX8DAAD//wMAUEsDBBQA&#10;BgAIAAAAIQDYH+Uf3AAAAAgBAAAPAAAAZHJzL2Rvd25yZXYueG1sTI/BToQwEIbvJr5DMybe3AIH&#10;EKRsNkZPGjeuHjx26QjEdkpoF9i3d/akt5l8f/75pt6uzooZpzB4UpBuEhBIrTcDdQo+P57v7kGE&#10;qMlo6wkVnDHAtrm+qnVl/ELvOB9iJ7iEQqUV9DGOlZSh7dHpsPEjErNvPzkdeZ06aSa9cLmzMkuS&#10;XDo9EF/o9YiPPbY/h5NT4PfD2e6m8m1+xeLrZR+TZc2flLq9WXcPICKu8S8MF31Wh4adjv5EJgir&#10;oChzTirIihTEhWclD0cGWQqyqeX/B5pfAAAA//8DAFBLAQItABQABgAIAAAAIQC2gziS/gAAAOEB&#10;AAATAAAAAAAAAAAAAAAAAAAAAABbQ29udGVudF9UeXBlc10ueG1sUEsBAi0AFAAGAAgAAAAhADj9&#10;If/WAAAAlAEAAAsAAAAAAAAAAAAAAAAALwEAAF9yZWxzLy5yZWxzUEsBAi0AFAAGAAgAAAAhANrC&#10;QXiGAgAAHAUAAA4AAAAAAAAAAAAAAAAALgIAAGRycy9lMm9Eb2MueG1sUEsBAi0AFAAGAAgAAAAh&#10;ANgf5R/cAAAACAEAAA8AAAAAAAAAAAAAAAAA4AQAAGRycy9kb3ducmV2LnhtbFBLBQYAAAAABAAE&#10;APMAAADp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</w:p>
          <w:p w14:paraId="2BC648E4" w14:textId="77777777" w:rsidR="0058122F" w:rsidRPr="0058122F" w:rsidRDefault="0058122F" w:rsidP="008448F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58122F">
              <w:rPr>
                <w:rFonts w:ascii="Times New Roman" w:hAnsi="Times New Roman" w:cs="Times New Roman"/>
                <w:b/>
                <w:sz w:val="40"/>
                <w:szCs w:val="40"/>
              </w:rPr>
              <w:sym w:font="Wingdings 2" w:char="F050"/>
            </w:r>
          </w:p>
          <w:p w14:paraId="70E72A6B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3" w:type="dxa"/>
          </w:tcPr>
          <w:p w14:paraId="6F5331AC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516311" wp14:editId="27523DEC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200660</wp:posOffset>
                      </wp:positionV>
                      <wp:extent cx="314325" cy="285750"/>
                      <wp:effectExtent l="0" t="0" r="28575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0A31C9B" id="Прямоугольник 19" o:spid="_x0000_s1026" style="position:absolute;margin-left:33.15pt;margin-top:15.8pt;width:24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VUhwIAABwFAAAOAAAAZHJzL2Uyb0RvYy54bWysVM1OGzEQvlfqO1i+l82GpEDEBkUgqkoI&#10;okLF2XhtsqrX49pONumpEtdKfYQ+RC9Vf3iGzRt17N1sEEU9VL14PTvfN+MZf+PDo2WpyEJYV4DO&#10;aLrTo0RoDnmhbzP69ur0xT4lzjOdMwVaZHQlHD0aP392WJmR6MMMVC4swSDajSqT0Zn3ZpQkjs9E&#10;ydwOGKHRKcGWzKNpb5Pcsgqjlyrp93ovkwpsbixw4Rz+PWmcdBzjSym4v5DSCU9URvFsPq42rjdh&#10;TcaHbHRrmZkVvD0G+4dTlKzQmLQLdcI8I3Nb/BGqLLgFB9LvcCgTkLLgItaA1aS9R9VczpgRsRZs&#10;jjNdm9z/C8vPF1NLihzv7oASzUq8o/rL+uP6c/2zvl/f1V/r+/rH+lP9q/5WfycIwo5Vxo2QeGmm&#10;trUcbkP5S2nL8MXCyDJ2edV1WSw94fhzNx3s9oeUcHT194d7w3gLyZZsrPOvBJQkbDJq8RJjb9ni&#10;zHlMiNANBI1wmCZ93PmVEuEESr8REgvDhP3IjpISx8qSBUMx5O/SUArGishAkYVSHSl9iqT8htRi&#10;A01EmXXE3lPEbbYOHTOC9h2xLDTYv5Nlg99U3dQayr6BfIX3aKERuDP8tMDmnTHnp8yiolH7OKX+&#10;AhepoMootDtKZmA/PPU/4FFo6KWkwgnJqHs/Z1ZQol5rlOBBOhiEkYrGYLjXR8M+9Nw89Oh5eQzY&#10;9xTfA8PjNuC92mylhfIah3kSsqKLaY65M8q93RjHvplcfA64mEwiDMfIMH+mLw0PwUNXgziultfM&#10;mlZBHqV3DptpYqNHQmqwgalhMvcgi6iybV/bfuMIRsG0z0WY8Yd2RG0ftfFvAAAA//8DAFBLAwQU&#10;AAYACAAAACEAAqMVQd0AAAAIAQAADwAAAGRycy9kb3ducmV2LnhtbEyPwU7DMBBE70j8g7VI3KgT&#10;KlwI2VQVghOIisKBoxsvSYS9jmI3Sf8e90SPoxnNvCnXs7NipCF0nhHyRQaCuPam4wbh6/Pl5h5E&#10;iJqNtp4J4UgB1tXlRakL4yf+oHEXG5FKOBQaoY2xL6QMdUtOh4XviZP34wenY5JDI82gp1TurLzN&#10;MiWd7jgttLqnp5bq393BIfhtd7Sb4eF9fKPV9+s2ZtOsnhGvr+bNI4hIc/wPwwk/oUOVmPb+wCYI&#10;i6DUMiURlrkCcfLzu3Rlj7BSCmRVyvMD1R8AAAD//wMAUEsBAi0AFAAGAAgAAAAhALaDOJL+AAAA&#10;4QEAABMAAAAAAAAAAAAAAAAAAAAAAFtDb250ZW50X1R5cGVzXS54bWxQSwECLQAUAAYACAAAACEA&#10;OP0h/9YAAACUAQAACwAAAAAAAAAAAAAAAAAvAQAAX3JlbHMvLnJlbHNQSwECLQAUAAYACAAAACEA&#10;0JjFVIcCAAAcBQAADgAAAAAAAAAAAAAAAAAuAgAAZHJzL2Uyb0RvYy54bWxQSwECLQAUAAYACAAA&#10;ACEAAqMVQd0AAAAIAQAADwAAAAAAAAAAAAAAAADhBAAAZHJzL2Rvd25yZXYueG1sUEsFBgAAAAAE&#10;AAQA8wAAAOsFAAAAAA==&#10;" fillcolor="white [3201]" strokecolor="black [3200]" strokeweight="1pt"/>
                  </w:pict>
                </mc:Fallback>
              </mc:AlternateContent>
            </w:r>
          </w:p>
          <w:p w14:paraId="65A5756A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2" w:type="dxa"/>
          </w:tcPr>
          <w:p w14:paraId="17964CEF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C12361A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E554D" wp14:editId="3BBB1C8A">
                  <wp:extent cx="428624" cy="342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галочка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1" b="12195"/>
                          <a:stretch/>
                        </pic:blipFill>
                        <pic:spPr bwMode="auto">
                          <a:xfrm>
                            <a:off x="0" y="0"/>
                            <a:ext cx="428684" cy="34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61B27602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14:paraId="16662097" w14:textId="77777777" w:rsidR="0058122F" w:rsidRDefault="0058122F" w:rsidP="008448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2A6C0" wp14:editId="5C03CFFE">
                  <wp:extent cx="426720" cy="34163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80B9D" w14:textId="77777777" w:rsidR="00225652" w:rsidRDefault="00225652" w:rsidP="00004B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ABCC644" w14:textId="77777777" w:rsidR="003F7997" w:rsidRDefault="00E26E07" w:rsidP="008448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4F1E9D" wp14:editId="0B5630A0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6124575" cy="68580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6858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DCAB9B8" id="Скругленный прямоугольник 1" o:spid="_x0000_s1026" style="position:absolute;margin-left:431.05pt;margin-top:11.95pt;width:482.25pt;height:54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NOpQIAAFAFAAAOAAAAZHJzL2Uyb0RvYy54bWysVN1OFDEUvjfxHZrey8xuWIQNs2QDwZgQ&#10;IIDhunRadmKnp7bdP69MvMTEZ/AZjImC4CvMvpGnndlhxb0y3syc0/P/9Tvd3ZuVikyEdQXojHY2&#10;UkqE5pAX+jqjby4OX2xT4jzTOVOgRUbnwtG9wfNnu1PTF10YgcqFJZhEu/7UZHTkveknieMjUTK3&#10;AUZoNEqwJfOo2uskt2yK2UuVdNN0K5mCzY0FLpzD04PaSAcxv5SC+xMpnfBEZRR78/Fr4/cqfJPB&#10;LutfW2ZGBW/aYP/QRckKjUXbVAfMMzK2xV+pyoJbcCD9BocyASkLLuIMOE0nfTLN+YgZEWdBcJxp&#10;YXL/Ly0/npxaUuR4d5RoVuIVVV+q28WHxcfqa3VXfavuq/vFTfWDVL/w8HP1s3qIpofqbvEJjd+r&#10;W9IJME6N62O2c3NqG82hGDCZSVuGP05LZhH6eQu9mHnC8XCr093svexRwtG2td3bTuPdJI/Rxjr/&#10;SkBJgpBRC2Odn+H9RtjZ5Mh5LIv+S79QUWkyxcl20l6dLfRYdxUlP1eidjsTEkHAProxXaSf2FeW&#10;TBgSh3EutI9TYgGl0TuEyUKpNrCzLlC1QY1vCBORlm1gui7wz4ptRKwK2rfBZaHBrkuQv122K2t/&#10;xGZl5iBeQT7Hu7dQL4Uz/LBAaI+Y86fM4hbgvuBm+xP8SAUIJDQSJSOw79edB38kJ1opmeJWZdS9&#10;GzMrKFGvNdJ2p7O5GdYwKnjhXVTsquVq1aLH5T4g/khN7C6Kwd+rpSgtlJf4AAxDVTQxzbF2Rrm3&#10;S2Xf19uOTwgXw2F0w9UzzB/pc8ND8oBqYM3F7JJZ0/DLIzOPYbmBrP+EYbVviNQwHHuQRaTfI64N&#10;3ri2kZXNExPehVU9ej0+hIPfAAAA//8DAFBLAwQUAAYACAAAACEAVh1oEtwAAAAHAQAADwAAAGRy&#10;cy9kb3ducmV2LnhtbEyPwU7DMBBE70j8g7VI3KiTtlQkxKkKiJ640BaJ4yZekoh4HcVu4/w95gTH&#10;0Yxm3hTbYHpxodF1lhWkiwQEcW11x42C0/H17gGE88gae8ukYCYH2/L6qsBc24nf6XLwjYgl7HJU&#10;0Ho/5FK6uiWDbmEH4uh92dGgj3JspB5xiuWml8sk2UiDHceFFgd6bqn+PpyNgqf12+ccxpeMdvuP&#10;gNVep/Pklbq9CbtHEJ6C/wvDL35EhzIyVfbM2oleQTziFSxXGYjoZpv1PYgqxlZpBrIs5H/+8gcA&#10;AP//AwBQSwECLQAUAAYACAAAACEAtoM4kv4AAADhAQAAEwAAAAAAAAAAAAAAAAAAAAAAW0NvbnRl&#10;bnRfVHlwZXNdLnhtbFBLAQItABQABgAIAAAAIQA4/SH/1gAAAJQBAAALAAAAAAAAAAAAAAAAAC8B&#10;AABfcmVscy8ucmVsc1BLAQItABQABgAIAAAAIQAMTuNOpQIAAFAFAAAOAAAAAAAAAAAAAAAAAC4C&#10;AABkcnMvZTJvRG9jLnhtbFBLAQItABQABgAIAAAAIQBWHWgS3AAAAAcBAAAPAAAAAAAAAAAAAAAA&#10;AP8EAABkcnMvZG93bnJldi54bWxQSwUGAAAAAAQABADzAAAACAYAAAAA&#10;" fillcolor="white [3201]" strokecolor="#4472c4 [3204]" strokeweight="1.5pt">
                <v:stroke joinstyle="miter"/>
                <w10:wrap anchorx="margin"/>
              </v:roundrect>
            </w:pict>
          </mc:Fallback>
        </mc:AlternateContent>
      </w:r>
    </w:p>
    <w:p w14:paraId="170F0415" w14:textId="5FAFB419" w:rsidR="008448FC" w:rsidRDefault="008448FC" w:rsidP="008448FC">
      <w:pPr>
        <w:rPr>
          <w:rFonts w:ascii="Times New Roman" w:hAnsi="Times New Roman" w:cs="Times New Roman"/>
          <w:sz w:val="28"/>
          <w:szCs w:val="28"/>
        </w:rPr>
      </w:pPr>
      <w:r w:rsidRPr="008448FC">
        <w:rPr>
          <w:rFonts w:ascii="Times New Roman" w:hAnsi="Times New Roman" w:cs="Times New Roman"/>
          <w:b/>
          <w:sz w:val="28"/>
          <w:szCs w:val="28"/>
        </w:rPr>
        <w:t>Биография</w:t>
      </w:r>
      <w:r>
        <w:rPr>
          <w:rFonts w:ascii="Times New Roman" w:hAnsi="Times New Roman" w:cs="Times New Roman"/>
          <w:sz w:val="28"/>
          <w:szCs w:val="28"/>
        </w:rPr>
        <w:t xml:space="preserve"> – описание</w:t>
      </w:r>
      <w:r w:rsidRPr="008448FC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B1216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жизни и деятельности какого-нибудь</w:t>
      </w:r>
      <w:r w:rsidRPr="008448FC">
        <w:rPr>
          <w:rFonts w:ascii="Times New Roman" w:hAnsi="Times New Roman" w:cs="Times New Roman"/>
          <w:sz w:val="28"/>
          <w:szCs w:val="28"/>
        </w:rPr>
        <w:t xml:space="preserve"> лица.</w:t>
      </w:r>
    </w:p>
    <w:p w14:paraId="361C6A41" w14:textId="77777777" w:rsidR="003F7997" w:rsidRDefault="003F7997" w:rsidP="008448FC">
      <w:pPr>
        <w:rPr>
          <w:rFonts w:ascii="Times New Roman" w:hAnsi="Times New Roman" w:cs="Times New Roman"/>
          <w:sz w:val="28"/>
          <w:szCs w:val="28"/>
        </w:rPr>
      </w:pPr>
    </w:p>
    <w:p w14:paraId="561DED8A" w14:textId="77777777" w:rsidR="006C6006" w:rsidRDefault="006C6006" w:rsidP="008448FC">
      <w:pPr>
        <w:rPr>
          <w:rFonts w:ascii="Times New Roman" w:hAnsi="Times New Roman" w:cs="Times New Roman"/>
          <w:sz w:val="28"/>
          <w:szCs w:val="28"/>
        </w:rPr>
      </w:pPr>
    </w:p>
    <w:p w14:paraId="552EB427" w14:textId="71ACAA80" w:rsidR="003F7997" w:rsidRPr="006C6006" w:rsidRDefault="006476FD" w:rsidP="008448FC">
      <w:pPr>
        <w:rPr>
          <w:rFonts w:ascii="Times New Roman" w:hAnsi="Times New Roman" w:cs="Times New Roman"/>
          <w:b/>
          <w:sz w:val="28"/>
          <w:szCs w:val="28"/>
        </w:rPr>
      </w:pPr>
      <w:r w:rsidRPr="006C600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E7EC8">
        <w:rPr>
          <w:rFonts w:ascii="Times New Roman" w:hAnsi="Times New Roman" w:cs="Times New Roman"/>
          <w:b/>
          <w:sz w:val="28"/>
          <w:szCs w:val="28"/>
        </w:rPr>
        <w:t>4</w:t>
      </w:r>
      <w:r w:rsidRPr="006C600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Изучите план дома. Определите, где находится библиотека. </w:t>
      </w:r>
      <w:r w:rsidR="006C6006" w:rsidRPr="006C6006">
        <w:rPr>
          <w:rFonts w:ascii="Times New Roman" w:hAnsi="Times New Roman" w:cs="Times New Roman"/>
          <w:b/>
          <w:sz w:val="28"/>
          <w:szCs w:val="28"/>
        </w:rPr>
        <w:t>(2 этаж</w:t>
      </w:r>
      <w:r w:rsidR="002E45C4">
        <w:rPr>
          <w:rFonts w:ascii="Times New Roman" w:hAnsi="Times New Roman" w:cs="Times New Roman"/>
          <w:b/>
          <w:sz w:val="28"/>
          <w:szCs w:val="28"/>
        </w:rPr>
        <w:t>.</w:t>
      </w:r>
      <w:r w:rsidR="006C6006" w:rsidRPr="006C6006">
        <w:rPr>
          <w:rFonts w:ascii="Times New Roman" w:hAnsi="Times New Roman" w:cs="Times New Roman"/>
          <w:b/>
          <w:sz w:val="28"/>
          <w:szCs w:val="28"/>
        </w:rPr>
        <w:t>)</w:t>
      </w:r>
    </w:p>
    <w:p w14:paraId="7BC22105" w14:textId="77777777" w:rsidR="006C6006" w:rsidRDefault="006C6006" w:rsidP="008448F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7938" w:type="dxa"/>
        <w:tblInd w:w="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</w:tblGrid>
      <w:tr w:rsidR="006C6006" w14:paraId="13641C73" w14:textId="77777777" w:rsidTr="006C6006">
        <w:tc>
          <w:tcPr>
            <w:tcW w:w="7938" w:type="dxa"/>
          </w:tcPr>
          <w:p w14:paraId="6179A963" w14:textId="77777777" w:rsidR="006C6006" w:rsidRDefault="006C6006" w:rsidP="006C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41776" wp14:editId="27396A30">
                  <wp:extent cx="3833093" cy="3333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8205.PN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7" t="6272" r="25300" b="13261"/>
                          <a:stretch/>
                        </pic:blipFill>
                        <pic:spPr bwMode="auto">
                          <a:xfrm>
                            <a:off x="0" y="0"/>
                            <a:ext cx="3866449" cy="336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006" w14:paraId="6E852976" w14:textId="77777777" w:rsidTr="006C6006">
        <w:trPr>
          <w:trHeight w:val="70"/>
        </w:trPr>
        <w:tc>
          <w:tcPr>
            <w:tcW w:w="7938" w:type="dxa"/>
          </w:tcPr>
          <w:p w14:paraId="02A42752" w14:textId="77777777" w:rsidR="006C6006" w:rsidRDefault="006C6006" w:rsidP="008448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05948850" w14:textId="77777777" w:rsidR="006476FD" w:rsidRDefault="006C6006" w:rsidP="006C60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5291C2" wp14:editId="7CDDE2F8">
            <wp:extent cx="4385710" cy="41170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b="3352"/>
                    <a:stretch/>
                  </pic:blipFill>
                  <pic:spPr bwMode="auto">
                    <a:xfrm>
                      <a:off x="0" y="0"/>
                      <a:ext cx="4408722" cy="41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E1398" w14:textId="77777777" w:rsidR="006C6006" w:rsidRDefault="006C6006" w:rsidP="006C6006">
      <w:pPr>
        <w:rPr>
          <w:rFonts w:ascii="Times New Roman" w:hAnsi="Times New Roman" w:cs="Times New Roman"/>
          <w:sz w:val="28"/>
          <w:szCs w:val="28"/>
        </w:rPr>
      </w:pPr>
    </w:p>
    <w:p w14:paraId="1E828058" w14:textId="6349184A" w:rsidR="006C6006" w:rsidRDefault="001D2619" w:rsidP="00004B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6006">
        <w:rPr>
          <w:rFonts w:ascii="Times New Roman" w:hAnsi="Times New Roman" w:cs="Times New Roman"/>
          <w:sz w:val="28"/>
          <w:szCs w:val="28"/>
        </w:rPr>
        <w:t xml:space="preserve">В библиотеке собрана художественная литература </w:t>
      </w:r>
      <w:r w:rsidR="006C6006" w:rsidRPr="006C6006">
        <w:rPr>
          <w:rFonts w:ascii="Times New Roman" w:hAnsi="Times New Roman" w:cs="Times New Roman"/>
          <w:sz w:val="28"/>
          <w:szCs w:val="28"/>
        </w:rPr>
        <w:t>— около 2,5 тысяч книг.</w:t>
      </w:r>
      <w:r w:rsidR="006C60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26672" w14:textId="450CEC21" w:rsidR="00174770" w:rsidRDefault="006C6006" w:rsidP="00004B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библиотеку. Обратите внимание</w:t>
      </w:r>
      <w:r w:rsidR="002E45C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много книг в одинаковых переплётах. Эт</w:t>
      </w:r>
      <w:r w:rsidR="00174770">
        <w:rPr>
          <w:rFonts w:ascii="Times New Roman" w:hAnsi="Times New Roman" w:cs="Times New Roman"/>
          <w:sz w:val="28"/>
          <w:szCs w:val="28"/>
        </w:rPr>
        <w:t xml:space="preserve">о собрания сочинений. </w:t>
      </w:r>
    </w:p>
    <w:p w14:paraId="18A0D8EA" w14:textId="77777777" w:rsidR="00174770" w:rsidRDefault="00174770" w:rsidP="006C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E4732B" wp14:editId="6823063F">
                <wp:simplePos x="0" y="0"/>
                <wp:positionH relativeFrom="margin">
                  <wp:posOffset>-193675</wp:posOffset>
                </wp:positionH>
                <wp:positionV relativeFrom="paragraph">
                  <wp:posOffset>224155</wp:posOffset>
                </wp:positionV>
                <wp:extent cx="6229350" cy="1133475"/>
                <wp:effectExtent l="19050" t="1905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1334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E1511E" id="Скругленный прямоугольник 25" o:spid="_x0000_s1026" style="position:absolute;margin-left:-15.25pt;margin-top:17.65pt;width:490.5pt;height:89.25pt;z-index:-251639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ePqwIAAFMFAAAOAAAAZHJzL2Uyb0RvYy54bWysVM1uEzEQviPxDpbvdLPbpD9RNlXUqgip&#10;aqu2qGfXaycrvLaxnWzCCYkjSDwDz4CQoKXlFTZvxNi72YaSE+KyO/bMfDPzeWYGB/NCoBkzNlcy&#10;xfFWByMmqcpyOU7x66vjF3sYWUdkRoSSLMULZvHB8PmzQan7LFETJTJmEIBI2y91iifO6X4UWTph&#10;BbFbSjMJSq5MQRwczTjKDCkBvRBR0unsRKUymTaKMmvh9qhW4mHA55xRd8a5ZQ6JFENuLnxN+N74&#10;bzQckP7YED3JaZMG+YcsCpJLCNpCHRFH0NTkf0EVOTXKKu62qCoixXlOWagBqok7T6q5nBDNQi1A&#10;jtUtTfb/wdLT2blBeZbipIeRJAW8UfWlul2+X36ovlZ31bfqvrpffqx+oOoXXH6uflYPQfVQ3S0/&#10;gfJ7dYvAF4gste0D3qU+N83JguhZmXNT+D/Ui+aB/EVLPps7ROFyJ0n2t3vwRhR0cby93d0NqNGj&#10;uzbWvWSqQF5IsVFTmV3AEwfmyezEOogL9is7H1JIVEJxe70GzSdZpxUktxCsNrtgHHiARJIAFzqQ&#10;HQqDZgR6h1DKpIt9mRBASLD2bjwXonWMNzmK1qmx9W4sdGbr2Nnk+GfE1iNEVdK1zkUuldkEkL1Z&#10;pctre0h9rWYv3qhsAc9vVD0XVtPjHKg9IdadEwODAM8Bw+3O4MOFAiJVI2E0UebdpntvD/0JWoxK&#10;GKwU27dTYhhG4pWEzt2Pu10/ieHQ7e0mcDDrmpt1jZwWhwr4j2GNaBpEb+/ESuRGFdewA0Y+KqiI&#10;pBA7xdSZ1eHQ1QMPW4Sy0SiYwfRp4k7kpaYe3LPqu+Zqfk2MbvrLQWueqtUQkv6TDqttvadUo6lT&#10;PA/t98hrwzdMbmiaZsv41bB+DlaPu3D4GwAA//8DAFBLAwQUAAYACAAAACEAZ7xiWd8AAAAKAQAA&#10;DwAAAGRycy9kb3ducmV2LnhtbEyPwU6DQBCG7ya+w2ZMvLVLS1CKDI1pUo+NRRN73LIjENlZwi4F&#10;397tyR5n5ss/359vZ9OJCw2utYywWkYgiCurW64RPj/2ixSE84q16iwTwi852Bb3d7nKtJ34SJfS&#10;1yKEsMsUQuN9n0npqoaMckvbE4fbtx2M8mEcaqkHNYVw08l1FD1Jo1oOHxrV066h6qccDcLxKznt&#10;Sz+lB/P8Fvfjodr59xTx8WF+fQHhafb/MFz1gzoUwelsR9ZOdAiLOEoCihAnMYgAbJLr4oywXsUp&#10;yCKXtxWKPwAAAP//AwBQSwECLQAUAAYACAAAACEAtoM4kv4AAADhAQAAEwAAAAAAAAAAAAAAAAAA&#10;AAAAW0NvbnRlbnRfVHlwZXNdLnhtbFBLAQItABQABgAIAAAAIQA4/SH/1gAAAJQBAAALAAAAAAAA&#10;AAAAAAAAAC8BAABfcmVscy8ucmVsc1BLAQItABQABgAIAAAAIQAOhOePqwIAAFMFAAAOAAAAAAAA&#10;AAAAAAAAAC4CAABkcnMvZTJvRG9jLnhtbFBLAQItABQABgAIAAAAIQBnvGJZ3wAAAAoBAAAPAAAA&#10;AAAAAAAAAAAAAAUFAABkcnMvZG93bnJldi54bWxQSwUGAAAAAAQABADzAAAAEQYAAAAA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</w:p>
    <w:p w14:paraId="6DAE5701" w14:textId="729D0948" w:rsidR="00174770" w:rsidRDefault="00174770" w:rsidP="006C6006">
      <w:pPr>
        <w:rPr>
          <w:rFonts w:ascii="Times New Roman" w:hAnsi="Times New Roman" w:cs="Times New Roman"/>
          <w:sz w:val="28"/>
          <w:szCs w:val="28"/>
        </w:rPr>
      </w:pPr>
      <w:r w:rsidRPr="00174770">
        <w:rPr>
          <w:rFonts w:ascii="Times New Roman" w:hAnsi="Times New Roman" w:cs="Times New Roman"/>
          <w:b/>
          <w:sz w:val="28"/>
          <w:szCs w:val="28"/>
        </w:rPr>
        <w:t>Собрание сочинений</w:t>
      </w:r>
      <w:r w:rsidRPr="00174770">
        <w:rPr>
          <w:rFonts w:ascii="Times New Roman" w:hAnsi="Times New Roman" w:cs="Times New Roman"/>
          <w:sz w:val="28"/>
          <w:szCs w:val="28"/>
        </w:rPr>
        <w:t xml:space="preserve"> — вид издания, которое концентрирует в </w:t>
      </w:r>
      <w:r>
        <w:rPr>
          <w:rFonts w:ascii="Times New Roman" w:hAnsi="Times New Roman" w:cs="Times New Roman"/>
          <w:sz w:val="28"/>
          <w:szCs w:val="28"/>
        </w:rPr>
        <w:t>однотипно оформленных томах</w:t>
      </w:r>
      <w:r w:rsidRPr="00174770">
        <w:rPr>
          <w:rFonts w:ascii="Times New Roman" w:hAnsi="Times New Roman" w:cs="Times New Roman"/>
          <w:sz w:val="28"/>
          <w:szCs w:val="28"/>
        </w:rPr>
        <w:t xml:space="preserve"> все или основные произведения одного автора в качестве его научного, литературно</w:t>
      </w:r>
      <w:r w:rsidR="009F4C4A">
        <w:rPr>
          <w:rFonts w:ascii="Times New Roman" w:hAnsi="Times New Roman" w:cs="Times New Roman"/>
          <w:sz w:val="28"/>
          <w:szCs w:val="28"/>
        </w:rPr>
        <w:t>-</w:t>
      </w:r>
      <w:r w:rsidRPr="00174770">
        <w:rPr>
          <w:rFonts w:ascii="Times New Roman" w:hAnsi="Times New Roman" w:cs="Times New Roman"/>
          <w:sz w:val="28"/>
          <w:szCs w:val="28"/>
        </w:rPr>
        <w:t>художественного или публицистического наследия.</w:t>
      </w:r>
    </w:p>
    <w:p w14:paraId="544CC4F0" w14:textId="77777777" w:rsidR="00174770" w:rsidRDefault="00174770" w:rsidP="006C6006">
      <w:pPr>
        <w:rPr>
          <w:rFonts w:ascii="Times New Roman" w:hAnsi="Times New Roman" w:cs="Times New Roman"/>
          <w:sz w:val="28"/>
          <w:szCs w:val="28"/>
        </w:rPr>
      </w:pPr>
    </w:p>
    <w:p w14:paraId="202C0388" w14:textId="53B9D08D" w:rsidR="001508F6" w:rsidRDefault="001D2619" w:rsidP="002256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08F6">
        <w:rPr>
          <w:rFonts w:ascii="Times New Roman" w:hAnsi="Times New Roman" w:cs="Times New Roman"/>
          <w:sz w:val="28"/>
          <w:szCs w:val="28"/>
        </w:rPr>
        <w:t xml:space="preserve">Какие собрания сочинений вы видите? </w:t>
      </w:r>
      <w:r w:rsidR="001508F6" w:rsidRPr="000D5A87">
        <w:rPr>
          <w:rFonts w:ascii="Times New Roman" w:hAnsi="Times New Roman" w:cs="Times New Roman"/>
          <w:b/>
          <w:sz w:val="28"/>
          <w:szCs w:val="28"/>
        </w:rPr>
        <w:t>(Дети перечисляют.)</w:t>
      </w:r>
    </w:p>
    <w:p w14:paraId="539031CD" w14:textId="0DB69EC1" w:rsidR="006C6006" w:rsidRPr="006C6006" w:rsidRDefault="006C6006" w:rsidP="002256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6006">
        <w:rPr>
          <w:rFonts w:ascii="Times New Roman" w:hAnsi="Times New Roman" w:cs="Times New Roman"/>
          <w:sz w:val="28"/>
          <w:szCs w:val="28"/>
        </w:rPr>
        <w:t xml:space="preserve">Сергей Павлович </w:t>
      </w:r>
      <w:r w:rsidR="002E45C4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6C6006">
        <w:rPr>
          <w:rFonts w:ascii="Times New Roman" w:hAnsi="Times New Roman" w:cs="Times New Roman"/>
          <w:sz w:val="28"/>
          <w:szCs w:val="28"/>
        </w:rPr>
        <w:t>любил читать</w:t>
      </w:r>
      <w:r w:rsidR="002E45C4">
        <w:rPr>
          <w:rFonts w:ascii="Times New Roman" w:hAnsi="Times New Roman" w:cs="Times New Roman"/>
          <w:sz w:val="28"/>
          <w:szCs w:val="28"/>
        </w:rPr>
        <w:t xml:space="preserve"> произведения писателей-</w:t>
      </w:r>
      <w:r w:rsidRPr="006C6006">
        <w:rPr>
          <w:rFonts w:ascii="Times New Roman" w:hAnsi="Times New Roman" w:cs="Times New Roman"/>
          <w:sz w:val="28"/>
          <w:szCs w:val="28"/>
        </w:rPr>
        <w:t xml:space="preserve">фантастов — Александра Беляева, братьев Стругацких, Станислава </w:t>
      </w:r>
      <w:proofErr w:type="spellStart"/>
      <w:r w:rsidRPr="006C6006">
        <w:rPr>
          <w:rFonts w:ascii="Times New Roman" w:hAnsi="Times New Roman" w:cs="Times New Roman"/>
          <w:sz w:val="28"/>
          <w:szCs w:val="28"/>
        </w:rPr>
        <w:t>Лема</w:t>
      </w:r>
      <w:proofErr w:type="spellEnd"/>
      <w:r w:rsidRPr="006C6006">
        <w:rPr>
          <w:rFonts w:ascii="Times New Roman" w:hAnsi="Times New Roman" w:cs="Times New Roman"/>
          <w:sz w:val="28"/>
          <w:szCs w:val="28"/>
        </w:rPr>
        <w:t xml:space="preserve">, Ивана Ефремова. </w:t>
      </w:r>
    </w:p>
    <w:p w14:paraId="5DD3648E" w14:textId="5AB558C6" w:rsidR="006C6006" w:rsidRPr="00561981" w:rsidRDefault="001508F6" w:rsidP="0022565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одну из</w:t>
      </w:r>
      <w:r w:rsidR="006C6006" w:rsidRPr="006C6006">
        <w:rPr>
          <w:rFonts w:ascii="Times New Roman" w:hAnsi="Times New Roman" w:cs="Times New Roman"/>
          <w:sz w:val="28"/>
          <w:szCs w:val="28"/>
        </w:rPr>
        <w:t xml:space="preserve"> ступенек лестницы, ведущей в библиотеку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6006" w:rsidRPr="006C6006">
        <w:rPr>
          <w:rFonts w:ascii="Times New Roman" w:hAnsi="Times New Roman" w:cs="Times New Roman"/>
          <w:sz w:val="28"/>
          <w:szCs w:val="28"/>
        </w:rPr>
        <w:t xml:space="preserve"> Королев любил присаживаться и задумчиво смотреть в окно, выходящее в сторону ВДНХ. </w:t>
      </w:r>
      <w:r w:rsidR="006C6006" w:rsidRPr="006C6006">
        <w:rPr>
          <w:rFonts w:ascii="Times New Roman" w:hAnsi="Times New Roman" w:cs="Times New Roman"/>
          <w:sz w:val="28"/>
          <w:szCs w:val="28"/>
        </w:rPr>
        <w:lastRenderedPageBreak/>
        <w:t xml:space="preserve">Эту ступеньку он назвал </w:t>
      </w:r>
      <w:proofErr w:type="spellStart"/>
      <w:r w:rsidR="006C6006" w:rsidRPr="006C6006">
        <w:rPr>
          <w:rFonts w:ascii="Times New Roman" w:hAnsi="Times New Roman" w:cs="Times New Roman"/>
          <w:sz w:val="28"/>
          <w:szCs w:val="28"/>
        </w:rPr>
        <w:t>раздумной</w:t>
      </w:r>
      <w:proofErr w:type="spellEnd"/>
      <w:r w:rsidR="006C6006" w:rsidRPr="006C6006">
        <w:rPr>
          <w:rFonts w:ascii="Times New Roman" w:hAnsi="Times New Roman" w:cs="Times New Roman"/>
          <w:sz w:val="28"/>
          <w:szCs w:val="28"/>
        </w:rPr>
        <w:t>.</w:t>
      </w:r>
      <w:r w:rsidR="00561981">
        <w:rPr>
          <w:rFonts w:ascii="Times New Roman" w:hAnsi="Times New Roman" w:cs="Times New Roman"/>
          <w:sz w:val="28"/>
          <w:szCs w:val="28"/>
        </w:rPr>
        <w:t xml:space="preserve"> От какого слова образовано слово «</w:t>
      </w:r>
      <w:proofErr w:type="spellStart"/>
      <w:r w:rsidR="00561981">
        <w:rPr>
          <w:rFonts w:ascii="Times New Roman" w:hAnsi="Times New Roman" w:cs="Times New Roman"/>
          <w:sz w:val="28"/>
          <w:szCs w:val="28"/>
        </w:rPr>
        <w:t>раздумный</w:t>
      </w:r>
      <w:proofErr w:type="spellEnd"/>
      <w:r w:rsidR="00561981">
        <w:rPr>
          <w:rFonts w:ascii="Times New Roman" w:hAnsi="Times New Roman" w:cs="Times New Roman"/>
          <w:sz w:val="28"/>
          <w:szCs w:val="28"/>
        </w:rPr>
        <w:t xml:space="preserve">»? </w:t>
      </w:r>
      <w:r w:rsidR="00561981" w:rsidRPr="00561981">
        <w:rPr>
          <w:rFonts w:ascii="Times New Roman" w:hAnsi="Times New Roman" w:cs="Times New Roman"/>
          <w:b/>
          <w:bCs/>
          <w:sz w:val="28"/>
          <w:szCs w:val="28"/>
        </w:rPr>
        <w:t>(Дума, думать, раздумывать.)</w:t>
      </w:r>
    </w:p>
    <w:p w14:paraId="11C588AF" w14:textId="77777777" w:rsidR="006C6006" w:rsidRPr="006C6006" w:rsidRDefault="006C6006" w:rsidP="002256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196708" w14:textId="25DA5A6B" w:rsidR="003F7997" w:rsidRDefault="001D2619" w:rsidP="002256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6006" w:rsidRPr="006C6006">
        <w:rPr>
          <w:rFonts w:ascii="Times New Roman" w:hAnsi="Times New Roman" w:cs="Times New Roman"/>
          <w:sz w:val="28"/>
          <w:szCs w:val="28"/>
        </w:rPr>
        <w:t xml:space="preserve">Из библиотеки можно попасть в рабочий кабинет Королева. В шкафах расположилась не менее богатая научно-техническая библиотека. Здесь около двух тысяч книг, брошюр, журналов — все стоит в том же порядке, что </w:t>
      </w:r>
      <w:r w:rsidR="00561981">
        <w:rPr>
          <w:rFonts w:ascii="Times New Roman" w:hAnsi="Times New Roman" w:cs="Times New Roman"/>
          <w:sz w:val="28"/>
          <w:szCs w:val="28"/>
        </w:rPr>
        <w:t xml:space="preserve">и </w:t>
      </w:r>
      <w:r w:rsidR="006C6006" w:rsidRPr="006C6006">
        <w:rPr>
          <w:rFonts w:ascii="Times New Roman" w:hAnsi="Times New Roman" w:cs="Times New Roman"/>
          <w:sz w:val="28"/>
          <w:szCs w:val="28"/>
        </w:rPr>
        <w:t>при хозяине</w:t>
      </w:r>
      <w:r w:rsidR="007E63A0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0A4C0ECB" w14:textId="2BEDCDD7" w:rsidR="00561981" w:rsidRDefault="00561981" w:rsidP="006C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CFE72BE" wp14:editId="1CCF763B">
                <wp:simplePos x="0" y="0"/>
                <wp:positionH relativeFrom="margin">
                  <wp:posOffset>608965</wp:posOffset>
                </wp:positionH>
                <wp:positionV relativeFrom="paragraph">
                  <wp:posOffset>18415</wp:posOffset>
                </wp:positionV>
                <wp:extent cx="4730750" cy="546100"/>
                <wp:effectExtent l="19050" t="19050" r="12700" b="25400"/>
                <wp:wrapNone/>
                <wp:docPr id="23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0" cy="546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6200E" w14:textId="4E211EB6" w:rsidR="00561981" w:rsidRPr="00561981" w:rsidRDefault="00561981" w:rsidP="005619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176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Брошюра </w:t>
                            </w:r>
                            <w:r w:rsidRPr="005619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– небольшая книжка.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FE72BE" id="Скругленный прямоугольник 25" o:spid="_x0000_s1026" style="position:absolute;margin-left:47.95pt;margin-top:1.45pt;width:372.5pt;height:43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akcwIAAOsEAAAOAAAAZHJzL2Uyb0RvYy54bWysVEtv2zAMvg/YfxB0X+1kTtMFdYogRYYB&#10;RVesHXpWZCkWIImapMTOfv0o2U0f62mYDwopUnx8/JjLq95ochA+KLA1nZyVlAjLoVF2V9OfD5tP&#10;F5SEyGzDNFhR06MI9Gr58cNl5xZiCi3oRniCQWxYdK6mbYxuURSBt8KwcAZOWDRK8IZFVP2uaDzr&#10;MLrRxbQsz4sOfOM8cBEC3l4PRrrM8aUUPH6XMohIdE2xtphPn89tOovlJVvsPHOt4mMZ7B+qMExZ&#10;THoKdc0iI3uv/gplFPcQQMYzDqYAKRUXuQfsZlK+6ea+ZU7kXhCc4E4whf8Xlt8e7t2dRxg6FxYB&#10;xdRFL71Jv1gf6TNYxxNYoo+E42U1/1zOZ4gpR9usOp+UGc3i+bXzIX4VYEgSauphb5sfOJEMFDvc&#10;hIhp0f/JL2UMoFWzUVpn5RjW2pMDw+HhzBvoKNEsRLys6SZ/aYAY4tUzbUlX0+nFbD7D6hiySmoW&#10;UTSuqWmwO0qY3iFdefS5llevg99tT1mraj5dV+8lSUVfs9AO1eUIA5mMishorUxNL8r0ja+1TS2J&#10;zMmx9WfIkxT7bT/OYQvN8c4TDwNfg+MbhflusPc75pGgCDsuXfyOh9SA3cIoUdKC//3effJH3qCV&#10;kg4Jj0j82jMvENJvFhn1ZVJVaUOyUs3mU1T8S8v2pcXuzRpwLBNcb8ezmPyjfhKlB/OIu7lKWdHE&#10;LMfcA+ajso7DIuJ2c7FaZTfcCsfijb13PAVPkCWkH/pH5t1IpIgUvIWn5WCLN1QafNNLC6t9BKky&#10;zxLEA67ImKTgRmXujNufVvalnr2e/6OWfwAAAP//AwBQSwMEFAAGAAgAAAAhAPNxUavfAAAABwEA&#10;AA8AAABkcnMvZG93bnJldi54bWxMjsFOwzAQRO9I/IO1SFxQ61CgSkKcChUhRIVABATXbWySlHgd&#10;bLcNfD3LCU47qxnNvGIx2l7sjA+dIwWn0wSEodrpjhoFL883kxREiEgae0dGwZcJsCgPDwrMtdvT&#10;k9lVsRFcQiFHBW2MQy5lqFtjMUzdYIi9d+ctRn59I7XHPZfbXs6SZC4tdsQLLQ5m2Zr6o9paBdd3&#10;r5v7z+oMM//wvYpLf3uyeXxT6vhovLoEEc0Y/8Lwi8/oUDLT2m1JB9EryC4yTiqY8WE7PU9YrFmk&#10;GciykP/5yx8AAAD//wMAUEsBAi0AFAAGAAgAAAAhALaDOJL+AAAA4QEAABMAAAAAAAAAAAAAAAAA&#10;AAAAAFtDb250ZW50X1R5cGVzXS54bWxQSwECLQAUAAYACAAAACEAOP0h/9YAAACUAQAACwAAAAAA&#10;AAAAAAAAAAAvAQAAX3JlbHMvLnJlbHNQSwECLQAUAAYACAAAACEAVVI2pHMCAADrBAAADgAAAAAA&#10;AAAAAAAAAAAuAgAAZHJzL2Uyb0RvYy54bWxQSwECLQAUAAYACAAAACEA83FRq98AAAAHAQAADwAA&#10;AAAAAAAAAAAAAADNBAAAZHJzL2Rvd25yZXYueG1sUEsFBgAAAAAEAAQA8wAAANkFAAAAAA==&#10;" fillcolor="window" strokecolor="#4472c4" strokeweight="2.25pt">
                <v:stroke joinstyle="miter"/>
                <v:textbox>
                  <w:txbxContent>
                    <w:p w14:paraId="12F6200E" w14:textId="4E211EB6" w:rsidR="00561981" w:rsidRPr="00561981" w:rsidRDefault="00561981" w:rsidP="0056198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1763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Брошюра </w:t>
                      </w:r>
                      <w:r w:rsidRPr="005619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– небольшая книжка.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789889" w14:textId="5DF77B44" w:rsidR="00561981" w:rsidRDefault="00561981" w:rsidP="006C6006">
      <w:pPr>
        <w:rPr>
          <w:rFonts w:ascii="Times New Roman" w:hAnsi="Times New Roman" w:cs="Times New Roman"/>
          <w:sz w:val="28"/>
          <w:szCs w:val="28"/>
        </w:rPr>
      </w:pPr>
    </w:p>
    <w:p w14:paraId="7A40C4A1" w14:textId="77777777" w:rsidR="00561981" w:rsidRDefault="00561981" w:rsidP="006C6006">
      <w:pPr>
        <w:rPr>
          <w:rFonts w:ascii="Times New Roman" w:hAnsi="Times New Roman" w:cs="Times New Roman"/>
          <w:sz w:val="28"/>
          <w:szCs w:val="28"/>
        </w:rPr>
      </w:pPr>
    </w:p>
    <w:p w14:paraId="0392865C" w14:textId="360D5EA6" w:rsidR="000D5A87" w:rsidRPr="00DE642A" w:rsidRDefault="001D2619" w:rsidP="0022565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5A87">
        <w:rPr>
          <w:rFonts w:ascii="Times New Roman" w:hAnsi="Times New Roman" w:cs="Times New Roman"/>
          <w:sz w:val="28"/>
          <w:szCs w:val="28"/>
        </w:rPr>
        <w:t>Как вы думаете, почему научно-техническая библиотека расположилас</w:t>
      </w:r>
      <w:r w:rsidR="00DE642A">
        <w:rPr>
          <w:rFonts w:ascii="Times New Roman" w:hAnsi="Times New Roman" w:cs="Times New Roman"/>
          <w:sz w:val="28"/>
          <w:szCs w:val="28"/>
        </w:rPr>
        <w:t xml:space="preserve">ь в кабинете Сергея Павловича? </w:t>
      </w:r>
      <w:r w:rsidR="00DE642A" w:rsidRPr="00DE642A">
        <w:rPr>
          <w:rFonts w:ascii="Times New Roman" w:hAnsi="Times New Roman" w:cs="Times New Roman"/>
          <w:b/>
          <w:sz w:val="28"/>
          <w:szCs w:val="28"/>
        </w:rPr>
        <w:t>(</w:t>
      </w:r>
      <w:r w:rsidR="000D5A87" w:rsidRPr="00DE642A">
        <w:rPr>
          <w:rFonts w:ascii="Times New Roman" w:hAnsi="Times New Roman" w:cs="Times New Roman"/>
          <w:b/>
          <w:sz w:val="28"/>
          <w:szCs w:val="28"/>
        </w:rPr>
        <w:t>В кабинете Королёв работал и часто пользовался</w:t>
      </w:r>
      <w:r w:rsidR="00DE642A" w:rsidRPr="00DE642A">
        <w:rPr>
          <w:rFonts w:ascii="Times New Roman" w:hAnsi="Times New Roman" w:cs="Times New Roman"/>
          <w:b/>
          <w:sz w:val="28"/>
          <w:szCs w:val="28"/>
        </w:rPr>
        <w:t xml:space="preserve"> книгами, журналами и брошюрами, которые хранились в научно-технической библиотеке.)</w:t>
      </w:r>
    </w:p>
    <w:p w14:paraId="273932D8" w14:textId="1A89E39F" w:rsidR="007E63A0" w:rsidRDefault="0048334B" w:rsidP="002256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334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25652">
        <w:rPr>
          <w:rFonts w:ascii="Times New Roman" w:hAnsi="Times New Roman" w:cs="Times New Roman"/>
          <w:b/>
          <w:sz w:val="28"/>
          <w:szCs w:val="28"/>
        </w:rPr>
        <w:t>7</w:t>
      </w:r>
      <w:r w:rsidRPr="0048334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Ответьте на вопросы. </w:t>
      </w:r>
    </w:p>
    <w:p w14:paraId="58603D84" w14:textId="77777777" w:rsidR="0048334B" w:rsidRDefault="0048334B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у Сергея Павловича было 2 библиотеки. Какие?</w:t>
      </w:r>
    </w:p>
    <w:p w14:paraId="7F24E1DE" w14:textId="1D479E35" w:rsidR="0048334B" w:rsidRPr="00012BC7" w:rsidRDefault="00574A32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012BC7">
        <w:rPr>
          <w:rFonts w:ascii="Times New Roman" w:hAnsi="Times New Roman" w:cs="Times New Roman"/>
          <w:b/>
          <w:sz w:val="28"/>
          <w:szCs w:val="28"/>
        </w:rPr>
        <w:t xml:space="preserve">иблиотека </w:t>
      </w:r>
      <w:r w:rsidR="0048334B" w:rsidRPr="00012BC7">
        <w:rPr>
          <w:rFonts w:ascii="Times New Roman" w:hAnsi="Times New Roman" w:cs="Times New Roman"/>
          <w:b/>
          <w:sz w:val="28"/>
          <w:szCs w:val="28"/>
        </w:rPr>
        <w:t>художественной литературы</w:t>
      </w:r>
    </w:p>
    <w:p w14:paraId="44F9F796" w14:textId="5F8D1D89" w:rsidR="0048334B" w:rsidRDefault="00574A32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="0048334B">
        <w:rPr>
          <w:rFonts w:ascii="Times New Roman" w:hAnsi="Times New Roman" w:cs="Times New Roman"/>
          <w:sz w:val="28"/>
          <w:szCs w:val="28"/>
        </w:rPr>
        <w:t>медицинской литературы</w:t>
      </w:r>
    </w:p>
    <w:p w14:paraId="449C0BBC" w14:textId="43B2F925" w:rsidR="0048334B" w:rsidRDefault="00574A32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="00012BC7">
        <w:rPr>
          <w:rFonts w:ascii="Times New Roman" w:hAnsi="Times New Roman" w:cs="Times New Roman"/>
          <w:sz w:val="28"/>
          <w:szCs w:val="28"/>
        </w:rPr>
        <w:t>экономической литературы</w:t>
      </w:r>
    </w:p>
    <w:p w14:paraId="317B07C2" w14:textId="440CDB41" w:rsidR="00012BC7" w:rsidRDefault="00574A32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012BC7">
        <w:rPr>
          <w:rFonts w:ascii="Times New Roman" w:hAnsi="Times New Roman" w:cs="Times New Roman"/>
          <w:b/>
          <w:sz w:val="28"/>
          <w:szCs w:val="28"/>
        </w:rPr>
        <w:t>аучно</w:t>
      </w:r>
      <w:r w:rsidR="00012BC7" w:rsidRPr="00012BC7">
        <w:rPr>
          <w:rFonts w:ascii="Times New Roman" w:hAnsi="Times New Roman" w:cs="Times New Roman"/>
          <w:b/>
          <w:sz w:val="28"/>
          <w:szCs w:val="28"/>
        </w:rPr>
        <w:t>-техническая библиотека</w:t>
      </w:r>
    </w:p>
    <w:p w14:paraId="57E57CDC" w14:textId="77777777" w:rsidR="00012BC7" w:rsidRPr="00012BC7" w:rsidRDefault="00012BC7" w:rsidP="00225652">
      <w:pPr>
        <w:pStyle w:val="a5"/>
        <w:spacing w:after="0" w:line="360" w:lineRule="auto"/>
        <w:ind w:left="2010"/>
        <w:rPr>
          <w:rFonts w:ascii="Times New Roman" w:hAnsi="Times New Roman" w:cs="Times New Roman"/>
          <w:b/>
          <w:sz w:val="28"/>
          <w:szCs w:val="28"/>
        </w:rPr>
      </w:pPr>
    </w:p>
    <w:p w14:paraId="6AB2072F" w14:textId="77777777" w:rsidR="00012BC7" w:rsidRDefault="00012BC7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2-3 примера собраний сочинений, которые есть в библиотеке. </w:t>
      </w:r>
    </w:p>
    <w:p w14:paraId="4ACA9022" w14:textId="77777777" w:rsidR="00012BC7" w:rsidRPr="00012BC7" w:rsidRDefault="00012BC7" w:rsidP="00012BC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8083E12" w14:textId="77777777" w:rsidR="00012BC7" w:rsidRDefault="00012BC7" w:rsidP="00012BC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 </w:t>
      </w:r>
    </w:p>
    <w:p w14:paraId="4F420A96" w14:textId="77777777" w:rsidR="00012BC7" w:rsidRDefault="00012BC7" w:rsidP="00012BC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14:paraId="339CF25C" w14:textId="77777777" w:rsidR="00012BC7" w:rsidRDefault="00012BC7" w:rsidP="00012BC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 </w:t>
      </w:r>
    </w:p>
    <w:p w14:paraId="270A9368" w14:textId="77777777" w:rsidR="00012BC7" w:rsidRDefault="00012BC7" w:rsidP="00012BC7">
      <w:pPr>
        <w:rPr>
          <w:rFonts w:ascii="Times New Roman" w:hAnsi="Times New Roman" w:cs="Times New Roman"/>
          <w:sz w:val="28"/>
          <w:szCs w:val="28"/>
        </w:rPr>
      </w:pPr>
    </w:p>
    <w:p w14:paraId="5BC5CA68" w14:textId="3C442C26" w:rsidR="00012BC7" w:rsidRDefault="00012BC7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фамилию</w:t>
      </w:r>
      <w:r w:rsidR="00225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писателя</w:t>
      </w:r>
      <w:r w:rsidR="008176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статуэтка которого стоит за стеклом книжного шкафа. </w:t>
      </w:r>
      <w:r w:rsidR="00225652">
        <w:rPr>
          <w:rFonts w:ascii="Times New Roman" w:hAnsi="Times New Roman" w:cs="Times New Roman"/>
          <w:sz w:val="28"/>
          <w:szCs w:val="28"/>
        </w:rPr>
        <w:t>Назовите его имя и отчество.</w:t>
      </w:r>
    </w:p>
    <w:p w14:paraId="4DF2D883" w14:textId="04418940" w:rsidR="00012BC7" w:rsidRDefault="00012BC7" w:rsidP="0022565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1763F">
        <w:rPr>
          <w:rFonts w:ascii="Times New Roman" w:hAnsi="Times New Roman" w:cs="Times New Roman"/>
          <w:sz w:val="28"/>
          <w:szCs w:val="28"/>
        </w:rPr>
        <w:t>(</w:t>
      </w:r>
      <w:r w:rsidRPr="00012BC7">
        <w:rPr>
          <w:rFonts w:ascii="Times New Roman" w:hAnsi="Times New Roman" w:cs="Times New Roman"/>
          <w:b/>
          <w:sz w:val="28"/>
          <w:szCs w:val="28"/>
        </w:rPr>
        <w:t xml:space="preserve">Пушкин </w:t>
      </w:r>
      <w:r w:rsidRPr="00225652">
        <w:rPr>
          <w:rFonts w:ascii="Times New Roman" w:hAnsi="Times New Roman" w:cs="Times New Roman"/>
          <w:bCs/>
          <w:sz w:val="28"/>
          <w:szCs w:val="28"/>
        </w:rPr>
        <w:t>Александр Сергеевич</w:t>
      </w:r>
      <w:r w:rsidR="0081763F" w:rsidRPr="00225652">
        <w:rPr>
          <w:rFonts w:ascii="Times New Roman" w:hAnsi="Times New Roman" w:cs="Times New Roman"/>
          <w:bCs/>
          <w:sz w:val="28"/>
          <w:szCs w:val="28"/>
        </w:rPr>
        <w:t>.)</w:t>
      </w:r>
      <w:r w:rsidRPr="00012B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13B1E69" w14:textId="05180CE1" w:rsidR="0081763F" w:rsidRDefault="0081763F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763F">
        <w:rPr>
          <w:rFonts w:ascii="Times New Roman" w:hAnsi="Times New Roman" w:cs="Times New Roman"/>
          <w:bCs/>
          <w:sz w:val="28"/>
          <w:szCs w:val="28"/>
        </w:rPr>
        <w:lastRenderedPageBreak/>
        <w:t>Сделайте вывод об отношении Сергея Павловича Королёва к чтению.</w:t>
      </w:r>
      <w:r w:rsidR="00C6222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34A3E47" w14:textId="06B2B8E8" w:rsidR="00D71C5D" w:rsidRDefault="00D71C5D" w:rsidP="00D71C5D">
      <w:pPr>
        <w:pStyle w:val="a5"/>
        <w:spacing w:after="0" w:line="360" w:lineRule="auto"/>
        <w:ind w:left="7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F0C778C" wp14:editId="5297316D">
            <wp:simplePos x="0" y="0"/>
            <wp:positionH relativeFrom="column">
              <wp:posOffset>1053465</wp:posOffset>
            </wp:positionH>
            <wp:positionV relativeFrom="paragraph">
              <wp:posOffset>68580</wp:posOffset>
            </wp:positionV>
            <wp:extent cx="3835400" cy="1546460"/>
            <wp:effectExtent l="0" t="0" r="0" b="0"/>
            <wp:wrapTight wrapText="bothSides">
              <wp:wrapPolygon edited="0">
                <wp:start x="0" y="0"/>
                <wp:lineTo x="0" y="21290"/>
                <wp:lineTo x="21457" y="21290"/>
                <wp:lineTo x="214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54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F4835" w14:textId="77777777" w:rsidR="00D71C5D" w:rsidRPr="00D71C5D" w:rsidRDefault="00D71C5D" w:rsidP="00D71C5D">
      <w:pPr>
        <w:pStyle w:val="a5"/>
        <w:spacing w:after="0" w:line="360" w:lineRule="auto"/>
        <w:ind w:left="785"/>
        <w:rPr>
          <w:rFonts w:ascii="Times New Roman" w:hAnsi="Times New Roman" w:cs="Times New Roman"/>
          <w:b/>
          <w:sz w:val="28"/>
          <w:szCs w:val="28"/>
        </w:rPr>
      </w:pPr>
    </w:p>
    <w:p w14:paraId="72D1F749" w14:textId="77777777" w:rsidR="00D71C5D" w:rsidRPr="00D71C5D" w:rsidRDefault="00D71C5D" w:rsidP="00D71C5D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C0384C7" w14:textId="77777777" w:rsidR="00D71C5D" w:rsidRPr="00D71C5D" w:rsidRDefault="00D71C5D" w:rsidP="00D71C5D">
      <w:pPr>
        <w:pStyle w:val="a5"/>
        <w:spacing w:after="0" w:line="360" w:lineRule="auto"/>
        <w:ind w:left="785"/>
        <w:rPr>
          <w:rFonts w:ascii="Times New Roman" w:hAnsi="Times New Roman" w:cs="Times New Roman"/>
          <w:b/>
          <w:sz w:val="28"/>
          <w:szCs w:val="28"/>
        </w:rPr>
      </w:pPr>
    </w:p>
    <w:p w14:paraId="704301B0" w14:textId="77777777" w:rsidR="00D71C5D" w:rsidRPr="00D71C5D" w:rsidRDefault="00D71C5D" w:rsidP="00D71C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9F0974F" w14:textId="77777777" w:rsidR="00D71C5D" w:rsidRPr="00D71C5D" w:rsidRDefault="00D71C5D" w:rsidP="00D71C5D">
      <w:pPr>
        <w:pStyle w:val="a5"/>
        <w:spacing w:after="0" w:line="360" w:lineRule="auto"/>
        <w:ind w:left="785"/>
        <w:rPr>
          <w:rFonts w:ascii="Times New Roman" w:hAnsi="Times New Roman" w:cs="Times New Roman"/>
          <w:b/>
          <w:sz w:val="28"/>
          <w:szCs w:val="28"/>
        </w:rPr>
      </w:pPr>
    </w:p>
    <w:p w14:paraId="5EDFE061" w14:textId="772FAB0D" w:rsidR="00180384" w:rsidRPr="00FE29B2" w:rsidRDefault="00FE2882" w:rsidP="00FE288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2882">
        <w:rPr>
          <w:rFonts w:ascii="Times New Roman" w:hAnsi="Times New Roman" w:cs="Times New Roman"/>
          <w:sz w:val="28"/>
          <w:szCs w:val="28"/>
        </w:rPr>
        <w:t xml:space="preserve">Вернитесь к таблице </w:t>
      </w:r>
      <w:r w:rsidR="00E85AB8">
        <w:rPr>
          <w:rFonts w:ascii="Times New Roman" w:hAnsi="Times New Roman" w:cs="Times New Roman"/>
          <w:sz w:val="28"/>
          <w:szCs w:val="28"/>
        </w:rPr>
        <w:t>во</w:t>
      </w:r>
      <w:r w:rsidR="00E85AB8" w:rsidRPr="00FE2882">
        <w:rPr>
          <w:rFonts w:ascii="Times New Roman" w:hAnsi="Times New Roman" w:cs="Times New Roman"/>
          <w:sz w:val="28"/>
          <w:szCs w:val="28"/>
        </w:rPr>
        <w:t xml:space="preserve"> </w:t>
      </w:r>
      <w:r w:rsidRPr="00FE2882">
        <w:rPr>
          <w:rFonts w:ascii="Times New Roman" w:hAnsi="Times New Roman" w:cs="Times New Roman"/>
          <w:sz w:val="28"/>
          <w:szCs w:val="28"/>
        </w:rPr>
        <w:t>второ</w:t>
      </w:r>
      <w:r w:rsidR="00E85AB8">
        <w:rPr>
          <w:rFonts w:ascii="Times New Roman" w:hAnsi="Times New Roman" w:cs="Times New Roman"/>
          <w:sz w:val="28"/>
          <w:szCs w:val="28"/>
        </w:rPr>
        <w:t>м</w:t>
      </w:r>
      <w:r w:rsidRPr="00FE2882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E85AB8">
        <w:rPr>
          <w:rFonts w:ascii="Times New Roman" w:hAnsi="Times New Roman" w:cs="Times New Roman"/>
          <w:sz w:val="28"/>
          <w:szCs w:val="28"/>
        </w:rPr>
        <w:t>и</w:t>
      </w:r>
      <w:r w:rsidRPr="00FE2882">
        <w:rPr>
          <w:rFonts w:ascii="Times New Roman" w:hAnsi="Times New Roman" w:cs="Times New Roman"/>
          <w:sz w:val="28"/>
          <w:szCs w:val="28"/>
        </w:rPr>
        <w:t xml:space="preserve">. Сергей Павлович много читал. Каких высот он смог достичь, в том числе </w:t>
      </w:r>
      <w:r w:rsidR="00707803">
        <w:rPr>
          <w:rFonts w:ascii="Times New Roman" w:hAnsi="Times New Roman" w:cs="Times New Roman"/>
          <w:sz w:val="28"/>
          <w:szCs w:val="28"/>
        </w:rPr>
        <w:t>благодаря чтению</w:t>
      </w:r>
      <w:r w:rsidR="00707803" w:rsidRPr="00FE2882">
        <w:rPr>
          <w:rFonts w:ascii="Times New Roman" w:hAnsi="Times New Roman" w:cs="Times New Roman"/>
          <w:sz w:val="28"/>
          <w:szCs w:val="28"/>
        </w:rPr>
        <w:t xml:space="preserve"> </w:t>
      </w:r>
      <w:r w:rsidRPr="00FE2882">
        <w:rPr>
          <w:rFonts w:ascii="Times New Roman" w:hAnsi="Times New Roman" w:cs="Times New Roman"/>
          <w:sz w:val="28"/>
          <w:szCs w:val="28"/>
        </w:rPr>
        <w:t>книг</w:t>
      </w:r>
      <w:bookmarkStart w:id="0" w:name="_GoBack"/>
      <w:bookmarkEnd w:id="0"/>
      <w:r w:rsidRPr="00FE2882">
        <w:rPr>
          <w:rFonts w:ascii="Times New Roman" w:hAnsi="Times New Roman" w:cs="Times New Roman"/>
          <w:sz w:val="28"/>
          <w:szCs w:val="28"/>
        </w:rPr>
        <w:t>? В каких строках таблицы можно найти информацию об этом?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9B2">
        <w:rPr>
          <w:rFonts w:ascii="Times New Roman" w:hAnsi="Times New Roman" w:cs="Times New Roman"/>
          <w:b/>
          <w:sz w:val="28"/>
          <w:szCs w:val="28"/>
        </w:rPr>
        <w:t>(</w:t>
      </w:r>
      <w:r w:rsidR="00FE29B2" w:rsidRPr="00FE29B2">
        <w:rPr>
          <w:rFonts w:ascii="Times New Roman" w:hAnsi="Times New Roman" w:cs="Times New Roman"/>
          <w:b/>
          <w:sz w:val="28"/>
          <w:szCs w:val="28"/>
        </w:rPr>
        <w:t>Герой труда, а</w:t>
      </w:r>
      <w:r w:rsidRPr="00FE29B2">
        <w:rPr>
          <w:rFonts w:ascii="Times New Roman" w:hAnsi="Times New Roman" w:cs="Times New Roman"/>
          <w:b/>
          <w:sz w:val="28"/>
          <w:szCs w:val="28"/>
        </w:rPr>
        <w:t xml:space="preserve">кадемик, </w:t>
      </w:r>
      <w:r w:rsidR="00FE29B2" w:rsidRPr="00FE29B2">
        <w:rPr>
          <w:rFonts w:ascii="Times New Roman" w:hAnsi="Times New Roman" w:cs="Times New Roman"/>
          <w:b/>
          <w:sz w:val="28"/>
          <w:szCs w:val="28"/>
        </w:rPr>
        <w:t xml:space="preserve">профессор. </w:t>
      </w:r>
      <w:r w:rsidRPr="00FE29B2">
        <w:rPr>
          <w:rFonts w:ascii="Times New Roman" w:hAnsi="Times New Roman" w:cs="Times New Roman"/>
          <w:b/>
          <w:sz w:val="28"/>
          <w:szCs w:val="28"/>
        </w:rPr>
        <w:t>Две последние строки.</w:t>
      </w:r>
      <w:r w:rsidR="00FE29B2" w:rsidRPr="00FE29B2">
        <w:rPr>
          <w:rFonts w:ascii="Times New Roman" w:hAnsi="Times New Roman" w:cs="Times New Roman"/>
          <w:b/>
          <w:sz w:val="28"/>
          <w:szCs w:val="28"/>
        </w:rPr>
        <w:t>)</w:t>
      </w:r>
    </w:p>
    <w:sectPr w:rsidR="00180384" w:rsidRPr="00FE2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33DF1"/>
    <w:multiLevelType w:val="hybridMultilevel"/>
    <w:tmpl w:val="1B18D4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941619"/>
    <w:multiLevelType w:val="hybridMultilevel"/>
    <w:tmpl w:val="DA2C42AC"/>
    <w:lvl w:ilvl="0" w:tplc="04190017">
      <w:start w:val="1"/>
      <w:numFmt w:val="lowerLetter"/>
      <w:lvlText w:val="%1)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478336B6"/>
    <w:multiLevelType w:val="hybridMultilevel"/>
    <w:tmpl w:val="5A807A04"/>
    <w:lvl w:ilvl="0" w:tplc="04190011">
      <w:start w:val="1"/>
      <w:numFmt w:val="decimal"/>
      <w:lvlText w:val="%1)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" w15:restartNumberingAfterBreak="0">
    <w:nsid w:val="585A4E96"/>
    <w:multiLevelType w:val="hybridMultilevel"/>
    <w:tmpl w:val="0ACC993A"/>
    <w:lvl w:ilvl="0" w:tplc="04190011">
      <w:start w:val="1"/>
      <w:numFmt w:val="decimal"/>
      <w:lvlText w:val="%1)"/>
      <w:lvlJc w:val="left"/>
      <w:pPr>
        <w:ind w:left="2010" w:hanging="360"/>
      </w:p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4" w15:restartNumberingAfterBreak="0">
    <w:nsid w:val="72EB77E2"/>
    <w:multiLevelType w:val="hybridMultilevel"/>
    <w:tmpl w:val="F8CAF890"/>
    <w:lvl w:ilvl="0" w:tplc="5A00214C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F054F"/>
    <w:multiLevelType w:val="hybridMultilevel"/>
    <w:tmpl w:val="CF70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66C"/>
    <w:rsid w:val="00004B20"/>
    <w:rsid w:val="00007A49"/>
    <w:rsid w:val="00012BC7"/>
    <w:rsid w:val="00035EBA"/>
    <w:rsid w:val="00091E88"/>
    <w:rsid w:val="000D5A87"/>
    <w:rsid w:val="001508F6"/>
    <w:rsid w:val="00174770"/>
    <w:rsid w:val="00180384"/>
    <w:rsid w:val="001D2619"/>
    <w:rsid w:val="001E7C71"/>
    <w:rsid w:val="00225652"/>
    <w:rsid w:val="0028366C"/>
    <w:rsid w:val="002E45C4"/>
    <w:rsid w:val="00397ED3"/>
    <w:rsid w:val="003B67A7"/>
    <w:rsid w:val="003F7997"/>
    <w:rsid w:val="0048334B"/>
    <w:rsid w:val="00556815"/>
    <w:rsid w:val="00561981"/>
    <w:rsid w:val="00574A32"/>
    <w:rsid w:val="0058122F"/>
    <w:rsid w:val="005E7EC8"/>
    <w:rsid w:val="005F5E22"/>
    <w:rsid w:val="00632943"/>
    <w:rsid w:val="0063566B"/>
    <w:rsid w:val="006476FD"/>
    <w:rsid w:val="006C6006"/>
    <w:rsid w:val="00707803"/>
    <w:rsid w:val="00754ED5"/>
    <w:rsid w:val="007E63A0"/>
    <w:rsid w:val="0081763F"/>
    <w:rsid w:val="008448FC"/>
    <w:rsid w:val="00890CE8"/>
    <w:rsid w:val="008A2ED2"/>
    <w:rsid w:val="008B6CA7"/>
    <w:rsid w:val="009104D5"/>
    <w:rsid w:val="00990EAF"/>
    <w:rsid w:val="009F4C4A"/>
    <w:rsid w:val="00AE29E1"/>
    <w:rsid w:val="00B12161"/>
    <w:rsid w:val="00B4324E"/>
    <w:rsid w:val="00BE0337"/>
    <w:rsid w:val="00C33F21"/>
    <w:rsid w:val="00C6222F"/>
    <w:rsid w:val="00D161A0"/>
    <w:rsid w:val="00D66569"/>
    <w:rsid w:val="00D71C5D"/>
    <w:rsid w:val="00DE642A"/>
    <w:rsid w:val="00E26E07"/>
    <w:rsid w:val="00E85AB8"/>
    <w:rsid w:val="00EF7EDC"/>
    <w:rsid w:val="00FE2882"/>
    <w:rsid w:val="00FE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3BD58"/>
  <w15:chartTrackingRefBased/>
  <w15:docId w15:val="{E6502159-BE2F-405F-A3F5-DA8E685E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366C"/>
    <w:pPr>
      <w:spacing w:after="0" w:line="240" w:lineRule="auto"/>
    </w:pPr>
  </w:style>
  <w:style w:type="table" w:styleId="a4">
    <w:name w:val="Table Grid"/>
    <w:basedOn w:val="a1"/>
    <w:uiPriority w:val="39"/>
    <w:rsid w:val="001E7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83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Гончарова Александра Николаевна</cp:lastModifiedBy>
  <cp:revision>9</cp:revision>
  <dcterms:created xsi:type="dcterms:W3CDTF">2022-08-09T17:06:00Z</dcterms:created>
  <dcterms:modified xsi:type="dcterms:W3CDTF">2023-06-27T09:18:00Z</dcterms:modified>
</cp:coreProperties>
</file>